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16B830" w14:textId="4913F043" w:rsidR="00E15756" w:rsidRPr="00D123EE" w:rsidRDefault="00E15756" w:rsidP="00E15756">
      <w:pPr>
        <w:spacing w:after="0" w:line="240" w:lineRule="auto"/>
        <w:ind w:right="-142"/>
        <w:jc w:val="right"/>
        <w:rPr>
          <w:rFonts w:ascii="Times New Roman" w:eastAsia="Times New Roman" w:hAnsi="Times New Roman"/>
          <w:sz w:val="20"/>
          <w:szCs w:val="20"/>
          <w:lang w:eastAsia="lv-LV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lv-LV"/>
        </w:rPr>
        <w:t>2</w:t>
      </w:r>
      <w:r w:rsidRPr="00D123EE">
        <w:rPr>
          <w:rFonts w:ascii="Times New Roman" w:eastAsia="Times New Roman" w:hAnsi="Times New Roman"/>
          <w:b/>
          <w:bCs/>
          <w:sz w:val="20"/>
          <w:szCs w:val="20"/>
          <w:lang w:eastAsia="lv-LV"/>
        </w:rPr>
        <w:t>.pielikums nolikumam</w:t>
      </w:r>
    </w:p>
    <w:p w14:paraId="4BA5013F" w14:textId="77777777" w:rsidR="00E15756" w:rsidRPr="00D123EE" w:rsidRDefault="00E15756" w:rsidP="00E15756">
      <w:pPr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  <w:lang w:eastAsia="lv-LV"/>
        </w:rPr>
      </w:pPr>
      <w:r w:rsidRPr="00D123EE">
        <w:rPr>
          <w:rFonts w:ascii="Times New Roman" w:eastAsia="Times New Roman" w:hAnsi="Times New Roman"/>
          <w:bCs/>
          <w:sz w:val="20"/>
          <w:szCs w:val="20"/>
          <w:lang w:eastAsia="lv-LV"/>
        </w:rPr>
        <w:t>(ID. Nr. PSKUS 202</w:t>
      </w:r>
      <w:r>
        <w:rPr>
          <w:rFonts w:ascii="Times New Roman" w:eastAsia="Times New Roman" w:hAnsi="Times New Roman"/>
          <w:bCs/>
          <w:sz w:val="20"/>
          <w:szCs w:val="20"/>
          <w:lang w:eastAsia="lv-LV"/>
        </w:rPr>
        <w:t>1</w:t>
      </w:r>
      <w:r w:rsidRPr="00D123EE">
        <w:rPr>
          <w:rFonts w:ascii="Times New Roman" w:eastAsia="Times New Roman" w:hAnsi="Times New Roman"/>
          <w:bCs/>
          <w:sz w:val="20"/>
          <w:szCs w:val="20"/>
          <w:lang w:eastAsia="lv-LV"/>
        </w:rPr>
        <w:t>/</w:t>
      </w:r>
      <w:r>
        <w:rPr>
          <w:rFonts w:ascii="Times New Roman" w:eastAsia="Times New Roman" w:hAnsi="Times New Roman"/>
          <w:bCs/>
          <w:sz w:val="20"/>
          <w:szCs w:val="20"/>
          <w:lang w:eastAsia="lv-LV"/>
        </w:rPr>
        <w:t>99</w:t>
      </w:r>
      <w:r w:rsidRPr="00D123EE">
        <w:rPr>
          <w:rFonts w:ascii="Times New Roman" w:eastAsia="Times New Roman" w:hAnsi="Times New Roman"/>
          <w:bCs/>
          <w:sz w:val="20"/>
          <w:szCs w:val="20"/>
          <w:lang w:eastAsia="lv-LV"/>
        </w:rPr>
        <w:t>)</w:t>
      </w:r>
    </w:p>
    <w:p w14:paraId="46ECA3B1" w14:textId="77777777" w:rsidR="008840E1" w:rsidRDefault="008840E1" w:rsidP="008840E1">
      <w:pPr>
        <w:widowControl w:val="0"/>
        <w:tabs>
          <w:tab w:val="left" w:pos="240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</w:p>
    <w:p w14:paraId="0208350D" w14:textId="6BFFEEB3" w:rsidR="008836EC" w:rsidRPr="00E63D1F" w:rsidRDefault="008836EC" w:rsidP="00476827">
      <w:pPr>
        <w:widowControl w:val="0"/>
        <w:tabs>
          <w:tab w:val="left" w:pos="24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A96A1A">
        <w:rPr>
          <w:rFonts w:ascii="Times New Roman" w:eastAsia="Times New Roman" w:hAnsi="Times New Roman"/>
          <w:b/>
          <w:sz w:val="24"/>
          <w:szCs w:val="24"/>
        </w:rPr>
        <w:t xml:space="preserve">Tehniskā specifikācija </w:t>
      </w:r>
    </w:p>
    <w:p w14:paraId="0FE7EB66" w14:textId="77777777" w:rsidR="008836EC" w:rsidRPr="00A756B4" w:rsidRDefault="008836EC" w:rsidP="00891B4B">
      <w:pPr>
        <w:widowControl w:val="0"/>
        <w:tabs>
          <w:tab w:val="left" w:pos="240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A756B4">
        <w:rPr>
          <w:rFonts w:ascii="Times New Roman" w:eastAsia="Times New Roman" w:hAnsi="Times New Roman"/>
          <w:b/>
          <w:sz w:val="24"/>
          <w:szCs w:val="24"/>
          <w:u w:val="single"/>
        </w:rPr>
        <w:t>1.Pacientu identifikācijas aproces</w:t>
      </w:r>
    </w:p>
    <w:p w14:paraId="4F3E59F5" w14:textId="77777777" w:rsidR="008836EC" w:rsidRPr="00A82D97" w:rsidRDefault="008836EC" w:rsidP="00891B4B">
      <w:pPr>
        <w:widowControl w:val="0"/>
        <w:tabs>
          <w:tab w:val="left" w:pos="240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A756B4">
        <w:rPr>
          <w:rFonts w:ascii="Times New Roman" w:eastAsia="Times New Roman" w:hAnsi="Times New Roman"/>
          <w:b/>
          <w:sz w:val="24"/>
          <w:szCs w:val="24"/>
        </w:rPr>
        <w:t>Vispārīgie noteikumi:</w:t>
      </w:r>
    </w:p>
    <w:p w14:paraId="260DFBCC" w14:textId="77777777" w:rsidR="008836EC" w:rsidRDefault="008836EC" w:rsidP="00891B4B">
      <w:pPr>
        <w:widowControl w:val="0"/>
        <w:tabs>
          <w:tab w:val="left" w:pos="24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3436D3">
        <w:rPr>
          <w:rFonts w:ascii="Times New Roman" w:eastAsia="Times New Roman" w:hAnsi="Times New Roman"/>
          <w:sz w:val="24"/>
          <w:szCs w:val="24"/>
        </w:rPr>
        <w:t xml:space="preserve"> </w:t>
      </w:r>
      <w:bookmarkStart w:id="0" w:name="_Hlk6231246"/>
      <w:r w:rsidRPr="003436D3">
        <w:rPr>
          <w:rFonts w:ascii="Times New Roman" w:hAnsi="Times New Roman"/>
          <w:sz w:val="24"/>
          <w:szCs w:val="24"/>
        </w:rPr>
        <w:t xml:space="preserve">Preces piegāde </w:t>
      </w:r>
      <w:r>
        <w:rPr>
          <w:rFonts w:ascii="Times New Roman" w:hAnsi="Times New Roman"/>
          <w:sz w:val="24"/>
          <w:szCs w:val="24"/>
        </w:rPr>
        <w:t>–</w:t>
      </w:r>
      <w:r w:rsidRPr="003436D3">
        <w:rPr>
          <w:rFonts w:ascii="Times New Roman" w:hAnsi="Times New Roman"/>
          <w:sz w:val="24"/>
          <w:szCs w:val="24"/>
        </w:rPr>
        <w:t xml:space="preserve"> 10</w:t>
      </w:r>
      <w:r>
        <w:rPr>
          <w:rFonts w:ascii="Times New Roman" w:hAnsi="Times New Roman"/>
          <w:sz w:val="24"/>
          <w:szCs w:val="24"/>
        </w:rPr>
        <w:t xml:space="preserve"> (desmit)</w:t>
      </w:r>
      <w:r w:rsidRPr="003436D3">
        <w:rPr>
          <w:rFonts w:ascii="Times New Roman" w:hAnsi="Times New Roman"/>
          <w:sz w:val="24"/>
          <w:szCs w:val="24"/>
        </w:rPr>
        <w:t xml:space="preserve"> darba dienu laikā pēc pasūtījuma saņemšanas</w:t>
      </w:r>
      <w:r>
        <w:rPr>
          <w:rFonts w:ascii="Times New Roman" w:hAnsi="Times New Roman"/>
          <w:sz w:val="24"/>
          <w:szCs w:val="24"/>
        </w:rPr>
        <w:t>.</w:t>
      </w:r>
    </w:p>
    <w:p w14:paraId="01819B41" w14:textId="77777777" w:rsidR="008836EC" w:rsidRPr="00A739F6" w:rsidRDefault="008836EC" w:rsidP="008836EC">
      <w:pPr>
        <w:widowControl w:val="0"/>
        <w:tabs>
          <w:tab w:val="left" w:pos="24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2.Preces uzglabāšanas laiks: ne mazāks kā 18 mēneši.</w:t>
      </w:r>
    </w:p>
    <w:tbl>
      <w:tblPr>
        <w:tblpPr w:leftFromText="180" w:rightFromText="180" w:bottomFromText="200" w:vertAnchor="text" w:horzAnchor="margin" w:tblpY="129"/>
        <w:tblW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835"/>
        <w:gridCol w:w="2806"/>
      </w:tblGrid>
      <w:tr w:rsidR="00476827" w:rsidRPr="00A96A1A" w14:paraId="0E0385FE" w14:textId="77777777" w:rsidTr="00476827">
        <w:trPr>
          <w:trHeight w:val="40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14:paraId="2123DF79" w14:textId="77777777" w:rsidR="00476827" w:rsidRPr="00A96A1A" w:rsidRDefault="00476827" w:rsidP="00C43E5E">
            <w:pPr>
              <w:widowControl w:val="0"/>
              <w:suppressAutoHyphens/>
              <w:autoSpaceDE w:val="0"/>
              <w:autoSpaceDN w:val="0"/>
              <w:spacing w:beforeLines="60" w:before="144" w:afterLines="60" w:after="144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A96A1A">
              <w:rPr>
                <w:rFonts w:ascii="Times New Roman" w:eastAsia="Times New Roman" w:hAnsi="Times New Roman"/>
                <w:b/>
              </w:rPr>
              <w:t>Pozīcija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0F919" w14:textId="77777777" w:rsidR="00476827" w:rsidRPr="00A96A1A" w:rsidRDefault="00476827" w:rsidP="00C43E5E">
            <w:pPr>
              <w:widowControl w:val="0"/>
              <w:suppressAutoHyphens/>
              <w:autoSpaceDE w:val="0"/>
              <w:autoSpaceDN w:val="0"/>
              <w:spacing w:beforeLines="60" w:before="144" w:afterLines="60" w:after="144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A96A1A">
              <w:rPr>
                <w:rFonts w:ascii="Times New Roman" w:eastAsia="Times New Roman" w:hAnsi="Times New Roman"/>
                <w:b/>
              </w:rPr>
              <w:t xml:space="preserve">Tehniskās prasības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1339B" w14:textId="77777777" w:rsidR="00476827" w:rsidRPr="00A96A1A" w:rsidRDefault="00476827" w:rsidP="00C43E5E">
            <w:pPr>
              <w:widowControl w:val="0"/>
              <w:suppressAutoHyphens/>
              <w:autoSpaceDE w:val="0"/>
              <w:autoSpaceDN w:val="0"/>
              <w:spacing w:beforeLines="60" w:before="144" w:afterLines="60" w:after="144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A96A1A">
              <w:rPr>
                <w:rFonts w:ascii="Times New Roman" w:eastAsia="Times New Roman" w:hAnsi="Times New Roman"/>
                <w:b/>
              </w:rPr>
              <w:t>Pretendenta tehniskais piedāvājums</w:t>
            </w:r>
          </w:p>
        </w:tc>
      </w:tr>
      <w:tr w:rsidR="00476827" w:rsidRPr="00A96A1A" w14:paraId="60DB4427" w14:textId="77777777" w:rsidTr="00476827">
        <w:trPr>
          <w:trHeight w:val="53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82ADB" w14:textId="77777777" w:rsidR="00476827" w:rsidRPr="00A96A1A" w:rsidRDefault="00476827" w:rsidP="004C73A8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96A1A">
              <w:rPr>
                <w:rFonts w:ascii="Times New Roman" w:eastAsia="Times New Roman" w:hAnsi="Times New Roman"/>
              </w:rPr>
              <w:t>Materiāls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0D545" w14:textId="77777777" w:rsidR="00476827" w:rsidRPr="00A96A1A" w:rsidRDefault="00476827" w:rsidP="004C73A8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96A1A">
              <w:rPr>
                <w:rFonts w:ascii="Times New Roman" w:eastAsia="Times New Roman" w:hAnsi="Times New Roman"/>
              </w:rPr>
              <w:t xml:space="preserve">Polistirols. Apdrukājams ar </w:t>
            </w:r>
            <w:proofErr w:type="spellStart"/>
            <w:r w:rsidRPr="00A96A1A">
              <w:rPr>
                <w:rFonts w:ascii="Times New Roman" w:eastAsia="Times New Roman" w:hAnsi="Times New Roman"/>
              </w:rPr>
              <w:t>termodrukas</w:t>
            </w:r>
            <w:proofErr w:type="spellEnd"/>
            <w:r w:rsidRPr="00A96A1A">
              <w:rPr>
                <w:rFonts w:ascii="Times New Roman" w:eastAsia="Times New Roman" w:hAnsi="Times New Roman"/>
              </w:rPr>
              <w:t xml:space="preserve"> iespējām. Antibakteriāls.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29D5F" w14:textId="4AF5BB21" w:rsidR="00476827" w:rsidRPr="00A96A1A" w:rsidRDefault="00476827" w:rsidP="004C73A8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476827" w:rsidRPr="00A96A1A" w14:paraId="38A687B2" w14:textId="77777777" w:rsidTr="0047682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27C8F" w14:textId="77777777" w:rsidR="00476827" w:rsidRPr="00A96A1A" w:rsidRDefault="00476827" w:rsidP="004C73A8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96A1A">
              <w:rPr>
                <w:rFonts w:ascii="Times New Roman" w:eastAsia="Times New Roman" w:hAnsi="Times New Roman"/>
              </w:rPr>
              <w:t>Krāsa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16578" w14:textId="77777777" w:rsidR="00476827" w:rsidRPr="00A96A1A" w:rsidRDefault="00476827" w:rsidP="004C73A8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96A1A">
              <w:rPr>
                <w:rFonts w:ascii="Times New Roman" w:eastAsia="Times New Roman" w:hAnsi="Times New Roman"/>
              </w:rPr>
              <w:t xml:space="preserve">Divu veidu aproces – baltas un </w:t>
            </w:r>
            <w:r w:rsidRPr="003436D3">
              <w:rPr>
                <w:rFonts w:ascii="Times New Roman" w:eastAsia="Times New Roman" w:hAnsi="Times New Roman"/>
              </w:rPr>
              <w:t>zaļas</w:t>
            </w:r>
            <w:r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E9F89" w14:textId="4C2BE4CF" w:rsidR="00476827" w:rsidRPr="00A96A1A" w:rsidRDefault="00476827" w:rsidP="004C73A8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476827" w:rsidRPr="00A96A1A" w14:paraId="6CFD7449" w14:textId="77777777" w:rsidTr="0047682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08CEE" w14:textId="77777777" w:rsidR="00476827" w:rsidRPr="00A96A1A" w:rsidRDefault="00476827" w:rsidP="004C73A8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96A1A">
              <w:rPr>
                <w:rFonts w:ascii="Times New Roman" w:eastAsia="Times New Roman" w:hAnsi="Times New Roman"/>
              </w:rPr>
              <w:t>Izmērs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B7B6C" w14:textId="77777777" w:rsidR="00476827" w:rsidRPr="00A96A1A" w:rsidRDefault="00476827" w:rsidP="004C73A8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96A1A">
              <w:rPr>
                <w:rFonts w:ascii="Times New Roman" w:eastAsia="Times New Roman" w:hAnsi="Times New Roman"/>
              </w:rPr>
              <w:t>19mm platums * 292mm garums.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ACCD4" w14:textId="29B2D1EB" w:rsidR="00476827" w:rsidRPr="00A96A1A" w:rsidRDefault="00476827" w:rsidP="004C73A8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476827" w:rsidRPr="00A96A1A" w14:paraId="0205ECB1" w14:textId="77777777" w:rsidTr="0047682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30429" w14:textId="77777777" w:rsidR="00476827" w:rsidRPr="00A96A1A" w:rsidRDefault="00476827" w:rsidP="00D147C4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/>
              </w:rPr>
            </w:pPr>
            <w:proofErr w:type="spellStart"/>
            <w:r w:rsidRPr="00A96A1A">
              <w:rPr>
                <w:rFonts w:ascii="Times New Roman" w:eastAsia="Times New Roman" w:hAnsi="Times New Roman"/>
              </w:rPr>
              <w:t>Apdrukas</w:t>
            </w:r>
            <w:proofErr w:type="spellEnd"/>
            <w:r w:rsidRPr="00A96A1A">
              <w:rPr>
                <w:rFonts w:ascii="Times New Roman" w:eastAsia="Times New Roman" w:hAnsi="Times New Roman"/>
              </w:rPr>
              <w:t xml:space="preserve"> laukums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38B9C" w14:textId="77777777" w:rsidR="00476827" w:rsidRPr="00A96A1A" w:rsidRDefault="00476827" w:rsidP="00D147C4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/>
              </w:rPr>
            </w:pPr>
            <w:r w:rsidRPr="00A96A1A">
              <w:rPr>
                <w:rFonts w:ascii="Times New Roman" w:eastAsia="Times New Roman" w:hAnsi="Times New Roman"/>
              </w:rPr>
              <w:t>114mm  platums *19mm  garums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FBD09" w14:textId="35D4399B" w:rsidR="00476827" w:rsidRPr="00A96A1A" w:rsidRDefault="00476827" w:rsidP="00D147C4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476827" w:rsidRPr="00A96A1A" w14:paraId="475175BC" w14:textId="77777777" w:rsidTr="0047682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601FE" w14:textId="77777777" w:rsidR="00476827" w:rsidRPr="00A96A1A" w:rsidRDefault="00476827" w:rsidP="00D147C4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96A1A">
              <w:rPr>
                <w:rFonts w:ascii="Times New Roman" w:eastAsia="Times New Roman" w:hAnsi="Times New Roman"/>
              </w:rPr>
              <w:t>Marķējumi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72FE3" w14:textId="77777777" w:rsidR="00476827" w:rsidRPr="00A96A1A" w:rsidRDefault="00476827" w:rsidP="00D147C4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96A1A">
              <w:rPr>
                <w:rFonts w:ascii="Times New Roman" w:eastAsia="Times New Roman" w:hAnsi="Times New Roman"/>
              </w:rPr>
              <w:t xml:space="preserve">Black Mark (uz āru) un </w:t>
            </w:r>
            <w:proofErr w:type="spellStart"/>
            <w:r w:rsidRPr="00A96A1A">
              <w:rPr>
                <w:rFonts w:ascii="Times New Roman" w:eastAsia="Times New Roman" w:hAnsi="Times New Roman"/>
              </w:rPr>
              <w:t>Label</w:t>
            </w:r>
            <w:proofErr w:type="spellEnd"/>
            <w:r w:rsidRPr="00A96A1A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A96A1A">
              <w:rPr>
                <w:rFonts w:ascii="Times New Roman" w:eastAsia="Times New Roman" w:hAnsi="Times New Roman"/>
              </w:rPr>
              <w:t>gap</w:t>
            </w:r>
            <w:proofErr w:type="spellEnd"/>
            <w:r w:rsidRPr="00A96A1A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4F44E" w14:textId="00C58D8E" w:rsidR="00476827" w:rsidRPr="00A96A1A" w:rsidRDefault="00476827" w:rsidP="00D147C4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476827" w:rsidRPr="00A96A1A" w14:paraId="5916A829" w14:textId="77777777" w:rsidTr="0047682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E9453" w14:textId="77777777" w:rsidR="00476827" w:rsidRPr="00A96A1A" w:rsidRDefault="00476827" w:rsidP="00D147C4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96A1A">
              <w:rPr>
                <w:rFonts w:ascii="Times New Roman" w:eastAsia="Times New Roman" w:hAnsi="Times New Roman"/>
              </w:rPr>
              <w:t>Uztinums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D049F" w14:textId="77777777" w:rsidR="00476827" w:rsidRPr="00A96A1A" w:rsidRDefault="00476827" w:rsidP="00D147C4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96A1A">
              <w:rPr>
                <w:rFonts w:ascii="Times New Roman" w:eastAsia="Times New Roman" w:hAnsi="Times New Roman"/>
              </w:rPr>
              <w:t>Drukājamā puse uz iekšu.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74B1C" w14:textId="64D95603" w:rsidR="00476827" w:rsidRPr="00A96A1A" w:rsidRDefault="00476827" w:rsidP="00D147C4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476827" w:rsidRPr="00A96A1A" w14:paraId="67C946E1" w14:textId="77777777" w:rsidTr="0047682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E0DB4" w14:textId="77777777" w:rsidR="00476827" w:rsidRPr="00A96A1A" w:rsidRDefault="00476827" w:rsidP="00D147C4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96A1A">
              <w:rPr>
                <w:rFonts w:ascii="Times New Roman" w:eastAsia="Times New Roman" w:hAnsi="Times New Roman"/>
              </w:rPr>
              <w:t>Ruļļa izmērs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08B68" w14:textId="77777777" w:rsidR="00476827" w:rsidRPr="00A96A1A" w:rsidRDefault="00476827" w:rsidP="00D147C4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96A1A">
              <w:rPr>
                <w:rFonts w:ascii="Times New Roman" w:eastAsia="Times New Roman" w:hAnsi="Times New Roman"/>
              </w:rPr>
              <w:t>Iekšējais diametrs 38mm, maksimālais ārējais diametrs 150mm.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0E687" w14:textId="56285889" w:rsidR="00476827" w:rsidRPr="00A96A1A" w:rsidRDefault="00476827" w:rsidP="00D147C4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476827" w:rsidRPr="00A96A1A" w14:paraId="0B834F2A" w14:textId="77777777" w:rsidTr="0047682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11B87" w14:textId="77777777" w:rsidR="00476827" w:rsidRPr="00A96A1A" w:rsidRDefault="00476827" w:rsidP="00D147C4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96A1A">
              <w:rPr>
                <w:rFonts w:ascii="Times New Roman" w:eastAsia="Times New Roman" w:hAnsi="Times New Roman"/>
              </w:rPr>
              <w:t>Perforācija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9D233" w14:textId="77777777" w:rsidR="00476827" w:rsidRPr="00A96A1A" w:rsidRDefault="00476827" w:rsidP="00D147C4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96A1A">
              <w:rPr>
                <w:rFonts w:ascii="Times New Roman" w:eastAsia="Times New Roman" w:hAnsi="Times New Roman"/>
              </w:rPr>
              <w:t>Aproces viena no otras ir atdalītas ar perforāciju.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1C54C" w14:textId="3F20534C" w:rsidR="00476827" w:rsidRPr="00A96A1A" w:rsidRDefault="00476827" w:rsidP="00D147C4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476827" w:rsidRPr="00A96A1A" w14:paraId="6CE7ED44" w14:textId="77777777" w:rsidTr="0047682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0BD1F" w14:textId="77777777" w:rsidR="00476827" w:rsidRPr="00A96A1A" w:rsidRDefault="00476827" w:rsidP="00D147C4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96A1A">
              <w:rPr>
                <w:rFonts w:ascii="Times New Roman" w:eastAsia="Times New Roman" w:hAnsi="Times New Roman"/>
              </w:rPr>
              <w:t>Aproces uzlikšana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43750" w14:textId="77777777" w:rsidR="00476827" w:rsidRPr="00A96A1A" w:rsidRDefault="00476827" w:rsidP="00D147C4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96A1A">
              <w:rPr>
                <w:rFonts w:ascii="Times New Roman" w:eastAsia="Times New Roman" w:hAnsi="Times New Roman"/>
              </w:rPr>
              <w:t>Aproce aizstiprinās ar aizlīmēšanu. Līmes sastāvs nav toksisks.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AC4DD" w14:textId="27212F4D" w:rsidR="00476827" w:rsidRPr="00A96A1A" w:rsidRDefault="00476827" w:rsidP="00D147C4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476827" w:rsidRPr="00A96A1A" w14:paraId="1EB085F6" w14:textId="77777777" w:rsidTr="0047682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649D5" w14:textId="77777777" w:rsidR="00476827" w:rsidRPr="00A96A1A" w:rsidRDefault="00476827" w:rsidP="00D147C4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96A1A">
              <w:rPr>
                <w:rFonts w:ascii="Times New Roman" w:eastAsia="Times New Roman" w:hAnsi="Times New Roman"/>
              </w:rPr>
              <w:t>Drošība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B3B3B" w14:textId="77777777" w:rsidR="00476827" w:rsidRPr="00A96A1A" w:rsidRDefault="00476827" w:rsidP="00D147C4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96A1A">
              <w:rPr>
                <w:rFonts w:ascii="Times New Roman" w:eastAsia="Times New Roman" w:hAnsi="Times New Roman"/>
              </w:rPr>
              <w:t>Pēc noņemšanas aproce ir jābūt bojātai, lai atkārtoti izmantot nebūtu iespējams.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C31E1" w14:textId="59262333" w:rsidR="00476827" w:rsidRPr="00A96A1A" w:rsidRDefault="00476827" w:rsidP="00D147C4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476827" w:rsidRPr="00A96A1A" w14:paraId="40E9E708" w14:textId="77777777" w:rsidTr="0047682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FE044" w14:textId="77777777" w:rsidR="00476827" w:rsidRPr="00A96A1A" w:rsidRDefault="00476827" w:rsidP="00D147C4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96A1A">
              <w:rPr>
                <w:rFonts w:ascii="Times New Roman" w:eastAsia="Times New Roman" w:hAnsi="Times New Roman"/>
              </w:rPr>
              <w:t>Saskarsmē ar ādu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B8FDA" w14:textId="77777777" w:rsidR="00476827" w:rsidRPr="00A96A1A" w:rsidRDefault="00476827" w:rsidP="00D147C4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96A1A">
              <w:rPr>
                <w:rFonts w:ascii="Times New Roman" w:eastAsia="Times New Roman" w:hAnsi="Times New Roman"/>
              </w:rPr>
              <w:t>Nav toksisks, nekairina ādu.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AA7D7" w14:textId="68F9FB2F" w:rsidR="00476827" w:rsidRPr="00A96A1A" w:rsidRDefault="00476827" w:rsidP="00D147C4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476827" w:rsidRPr="00A96A1A" w14:paraId="50A7C62E" w14:textId="77777777" w:rsidTr="0047682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0FAAA" w14:textId="77777777" w:rsidR="00476827" w:rsidRPr="00A96A1A" w:rsidRDefault="00476827" w:rsidP="00D147C4">
            <w:pPr>
              <w:keepNext/>
              <w:keepLines/>
              <w:widowControl w:val="0"/>
              <w:tabs>
                <w:tab w:val="left" w:pos="360"/>
              </w:tabs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/>
              </w:rPr>
            </w:pPr>
            <w:r w:rsidRPr="00A96A1A">
              <w:rPr>
                <w:rFonts w:ascii="Times New Roman" w:eastAsia="Times New Roman" w:hAnsi="Times New Roman"/>
              </w:rPr>
              <w:t>Drukas noturība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D4705" w14:textId="77777777" w:rsidR="00476827" w:rsidRPr="00A96A1A" w:rsidRDefault="00476827" w:rsidP="00D147C4">
            <w:pPr>
              <w:keepNext/>
              <w:keepLines/>
              <w:widowControl w:val="0"/>
              <w:tabs>
                <w:tab w:val="left" w:pos="360"/>
              </w:tabs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/>
              </w:rPr>
            </w:pPr>
            <w:r w:rsidRPr="00A96A1A">
              <w:rPr>
                <w:rFonts w:ascii="Times New Roman" w:eastAsia="Times New Roman" w:hAnsi="Times New Roman"/>
              </w:rPr>
              <w:t>Ūdens, alkohols, ziepes, medicīnā izmantotie šķidrumi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A3693" w14:textId="1E597569" w:rsidR="00476827" w:rsidRPr="00A96A1A" w:rsidRDefault="00476827" w:rsidP="00D147C4">
            <w:pPr>
              <w:keepNext/>
              <w:keepLines/>
              <w:widowControl w:val="0"/>
              <w:tabs>
                <w:tab w:val="left" w:pos="360"/>
              </w:tabs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476827" w:rsidRPr="00A96A1A" w14:paraId="1C3DC46B" w14:textId="77777777" w:rsidTr="0047682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AAFEC" w14:textId="77777777" w:rsidR="00476827" w:rsidRPr="00A96A1A" w:rsidRDefault="00476827" w:rsidP="00D147C4">
            <w:pPr>
              <w:keepNext/>
              <w:keepLines/>
              <w:widowControl w:val="0"/>
              <w:tabs>
                <w:tab w:val="left" w:pos="360"/>
              </w:tabs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</w:rPr>
              <w:t xml:space="preserve">Preces atbilstības </w:t>
            </w:r>
            <w:r w:rsidRPr="00A96A1A">
              <w:rPr>
                <w:rFonts w:ascii="Times New Roman" w:eastAsia="Times New Roman" w:hAnsi="Times New Roman"/>
              </w:rPr>
              <w:t>ISO standarts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BC913" w14:textId="77777777" w:rsidR="00476827" w:rsidRPr="00A96A1A" w:rsidRDefault="00476827" w:rsidP="00D147C4">
            <w:pPr>
              <w:keepNext/>
              <w:keepLines/>
              <w:widowControl w:val="0"/>
              <w:tabs>
                <w:tab w:val="left" w:pos="360"/>
              </w:tabs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96A1A">
              <w:rPr>
                <w:rFonts w:ascii="Times New Roman" w:eastAsia="Times New Roman" w:hAnsi="Times New Roman"/>
              </w:rPr>
              <w:t>ISO 9001: 2008.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DBDA9" w14:textId="5F035825" w:rsidR="00476827" w:rsidRPr="00A96A1A" w:rsidRDefault="00476827" w:rsidP="00D147C4">
            <w:pPr>
              <w:keepNext/>
              <w:keepLines/>
              <w:widowControl w:val="0"/>
              <w:tabs>
                <w:tab w:val="left" w:pos="360"/>
              </w:tabs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476827" w:rsidRPr="00A96A1A" w14:paraId="34E7F602" w14:textId="77777777" w:rsidTr="0047682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50255" w14:textId="77777777" w:rsidR="00476827" w:rsidRPr="00A96A1A" w:rsidRDefault="00476827" w:rsidP="00D147C4">
            <w:pPr>
              <w:keepNext/>
              <w:keepLines/>
              <w:widowControl w:val="0"/>
              <w:tabs>
                <w:tab w:val="left" w:pos="360"/>
              </w:tabs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96A1A">
              <w:rPr>
                <w:rFonts w:ascii="Times New Roman" w:eastAsia="Times New Roman" w:hAnsi="Times New Roman"/>
              </w:rPr>
              <w:t>Daudzums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738F7" w14:textId="5727ACB5" w:rsidR="00476827" w:rsidRPr="00A96A1A" w:rsidRDefault="00476827" w:rsidP="00D147C4">
            <w:pPr>
              <w:keepNext/>
              <w:keepLines/>
              <w:widowControl w:val="0"/>
              <w:tabs>
                <w:tab w:val="left" w:pos="360"/>
              </w:tabs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96A1A">
              <w:rPr>
                <w:rFonts w:ascii="Times New Roman" w:eastAsia="Times New Roman" w:hAnsi="Times New Roman"/>
              </w:rPr>
              <w:t xml:space="preserve">Baltās aproces – </w:t>
            </w:r>
            <w:r>
              <w:rPr>
                <w:rFonts w:ascii="Times New Roman" w:eastAsia="Times New Roman" w:hAnsi="Times New Roman"/>
              </w:rPr>
              <w:t>70</w:t>
            </w:r>
            <w:r w:rsidRPr="00A96A1A">
              <w:rPr>
                <w:rFonts w:ascii="Times New Roman" w:eastAsia="Times New Roman" w:hAnsi="Times New Roman"/>
              </w:rPr>
              <w:t> 000 gab.</w:t>
            </w:r>
          </w:p>
          <w:p w14:paraId="56313D83" w14:textId="74175602" w:rsidR="00476827" w:rsidRPr="00A96A1A" w:rsidRDefault="00476827" w:rsidP="00D147C4">
            <w:pPr>
              <w:keepNext/>
              <w:keepLines/>
              <w:widowControl w:val="0"/>
              <w:tabs>
                <w:tab w:val="left" w:pos="360"/>
              </w:tabs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0272D">
              <w:rPr>
                <w:rFonts w:ascii="Times New Roman" w:eastAsia="Times New Roman" w:hAnsi="Times New Roman"/>
              </w:rPr>
              <w:t>Zaļās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A96A1A">
              <w:rPr>
                <w:rFonts w:ascii="Times New Roman" w:eastAsia="Times New Roman" w:hAnsi="Times New Roman"/>
              </w:rPr>
              <w:t xml:space="preserve"> aproces – </w:t>
            </w:r>
            <w:r>
              <w:rPr>
                <w:rFonts w:ascii="Times New Roman" w:eastAsia="Times New Roman" w:hAnsi="Times New Roman"/>
              </w:rPr>
              <w:t>60</w:t>
            </w:r>
            <w:r w:rsidRPr="00A96A1A">
              <w:rPr>
                <w:rFonts w:ascii="Times New Roman" w:eastAsia="Times New Roman" w:hAnsi="Times New Roman"/>
              </w:rPr>
              <w:t> 000 gab.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A3EEB" w14:textId="74A823B9" w:rsidR="00476827" w:rsidRPr="00A96A1A" w:rsidRDefault="00476827" w:rsidP="00D147C4">
            <w:pPr>
              <w:keepNext/>
              <w:keepLines/>
              <w:widowControl w:val="0"/>
              <w:tabs>
                <w:tab w:val="left" w:pos="360"/>
              </w:tabs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14:paraId="1894ECF4" w14:textId="6D5BDA82" w:rsidR="00FF1D46" w:rsidRPr="00A756B4" w:rsidRDefault="000F6A27" w:rsidP="00FF1D46">
      <w:pPr>
        <w:widowControl w:val="0"/>
        <w:tabs>
          <w:tab w:val="left" w:pos="240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>2</w:t>
      </w:r>
      <w:r w:rsidR="00FF1D46" w:rsidRPr="00A756B4">
        <w:rPr>
          <w:rFonts w:ascii="Times New Roman" w:eastAsia="Times New Roman" w:hAnsi="Times New Roman"/>
          <w:b/>
          <w:sz w:val="24"/>
          <w:szCs w:val="24"/>
          <w:u w:val="single"/>
        </w:rPr>
        <w:t>.Pacientu aproces</w:t>
      </w:r>
    </w:p>
    <w:p w14:paraId="2452FBD9" w14:textId="77777777" w:rsidR="00FF1D46" w:rsidRPr="00A82D97" w:rsidRDefault="00FF1D46" w:rsidP="00FF1D46">
      <w:pPr>
        <w:widowControl w:val="0"/>
        <w:tabs>
          <w:tab w:val="left" w:pos="240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A756B4">
        <w:rPr>
          <w:rFonts w:ascii="Times New Roman" w:eastAsia="Times New Roman" w:hAnsi="Times New Roman"/>
          <w:b/>
          <w:sz w:val="24"/>
          <w:szCs w:val="24"/>
        </w:rPr>
        <w:t>Vispārīgie noteikumi:</w:t>
      </w:r>
    </w:p>
    <w:p w14:paraId="1E9477F2" w14:textId="77777777" w:rsidR="00FF1D46" w:rsidRDefault="00FF1D46" w:rsidP="00FF1D46">
      <w:pPr>
        <w:widowControl w:val="0"/>
        <w:tabs>
          <w:tab w:val="left" w:pos="24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3436D3">
        <w:rPr>
          <w:rFonts w:ascii="Times New Roman" w:eastAsia="Times New Roman" w:hAnsi="Times New Roman"/>
          <w:sz w:val="24"/>
          <w:szCs w:val="24"/>
        </w:rPr>
        <w:t xml:space="preserve"> </w:t>
      </w:r>
      <w:r w:rsidRPr="003436D3">
        <w:rPr>
          <w:rFonts w:ascii="Times New Roman" w:hAnsi="Times New Roman"/>
          <w:sz w:val="24"/>
          <w:szCs w:val="24"/>
        </w:rPr>
        <w:t xml:space="preserve">Preces piegāde </w:t>
      </w:r>
      <w:r>
        <w:rPr>
          <w:rFonts w:ascii="Times New Roman" w:hAnsi="Times New Roman"/>
          <w:sz w:val="24"/>
          <w:szCs w:val="24"/>
        </w:rPr>
        <w:t>–</w:t>
      </w:r>
      <w:r w:rsidRPr="003436D3">
        <w:rPr>
          <w:rFonts w:ascii="Times New Roman" w:hAnsi="Times New Roman"/>
          <w:sz w:val="24"/>
          <w:szCs w:val="24"/>
        </w:rPr>
        <w:t xml:space="preserve"> 10</w:t>
      </w:r>
      <w:r>
        <w:rPr>
          <w:rFonts w:ascii="Times New Roman" w:hAnsi="Times New Roman"/>
          <w:sz w:val="24"/>
          <w:szCs w:val="24"/>
        </w:rPr>
        <w:t xml:space="preserve"> (desmit)</w:t>
      </w:r>
      <w:r w:rsidRPr="003436D3">
        <w:rPr>
          <w:rFonts w:ascii="Times New Roman" w:hAnsi="Times New Roman"/>
          <w:sz w:val="24"/>
          <w:szCs w:val="24"/>
        </w:rPr>
        <w:t xml:space="preserve"> darba dienu laikā pēc pasūtījuma saņemšanas</w:t>
      </w:r>
      <w:r>
        <w:rPr>
          <w:rFonts w:ascii="Times New Roman" w:hAnsi="Times New Roman"/>
          <w:sz w:val="24"/>
          <w:szCs w:val="24"/>
        </w:rPr>
        <w:t>.</w:t>
      </w:r>
    </w:p>
    <w:p w14:paraId="40CA36A9" w14:textId="77777777" w:rsidR="00FF1D46" w:rsidRPr="00A739F6" w:rsidRDefault="00FF1D46" w:rsidP="00FF1D46">
      <w:pPr>
        <w:widowControl w:val="0"/>
        <w:tabs>
          <w:tab w:val="left" w:pos="24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2.Preces uzglabāšanas laiks: ne mazāks kā 18 mēneši.</w:t>
      </w:r>
    </w:p>
    <w:tbl>
      <w:tblPr>
        <w:tblpPr w:leftFromText="180" w:rightFromText="180" w:bottomFromText="200" w:vertAnchor="text" w:horzAnchor="margin" w:tblpY="129"/>
        <w:tblW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835"/>
        <w:gridCol w:w="2806"/>
      </w:tblGrid>
      <w:tr w:rsidR="00FF1D46" w:rsidRPr="00A96A1A" w14:paraId="37FDA25F" w14:textId="77777777" w:rsidTr="00B62CA1">
        <w:trPr>
          <w:trHeight w:val="40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FD0A1" w14:textId="77777777" w:rsidR="00FF1D46" w:rsidRPr="00A96A1A" w:rsidRDefault="00FF1D46" w:rsidP="00B62CA1">
            <w:pPr>
              <w:widowControl w:val="0"/>
              <w:suppressAutoHyphens/>
              <w:autoSpaceDE w:val="0"/>
              <w:autoSpaceDN w:val="0"/>
              <w:spacing w:beforeLines="60" w:before="144" w:afterLines="60" w:after="144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A96A1A">
              <w:rPr>
                <w:rFonts w:ascii="Times New Roman" w:eastAsia="Times New Roman" w:hAnsi="Times New Roman"/>
                <w:b/>
              </w:rPr>
              <w:lastRenderedPageBreak/>
              <w:t>Pozīcija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38529" w14:textId="77777777" w:rsidR="00FF1D46" w:rsidRPr="00A96A1A" w:rsidRDefault="00FF1D46" w:rsidP="00B62CA1">
            <w:pPr>
              <w:widowControl w:val="0"/>
              <w:suppressAutoHyphens/>
              <w:autoSpaceDE w:val="0"/>
              <w:autoSpaceDN w:val="0"/>
              <w:spacing w:beforeLines="60" w:before="144" w:afterLines="60" w:after="144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A96A1A">
              <w:rPr>
                <w:rFonts w:ascii="Times New Roman" w:eastAsia="Times New Roman" w:hAnsi="Times New Roman"/>
                <w:b/>
              </w:rPr>
              <w:t xml:space="preserve">Tehniskās prasības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8331D" w14:textId="77777777" w:rsidR="00FF1D46" w:rsidRPr="00A96A1A" w:rsidRDefault="00FF1D46" w:rsidP="00B62CA1">
            <w:pPr>
              <w:widowControl w:val="0"/>
              <w:suppressAutoHyphens/>
              <w:autoSpaceDE w:val="0"/>
              <w:autoSpaceDN w:val="0"/>
              <w:spacing w:beforeLines="60" w:before="144" w:afterLines="60" w:after="144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A96A1A">
              <w:rPr>
                <w:rFonts w:ascii="Times New Roman" w:eastAsia="Times New Roman" w:hAnsi="Times New Roman"/>
                <w:b/>
              </w:rPr>
              <w:t>Pretendenta tehniskais piedāvājums</w:t>
            </w:r>
          </w:p>
        </w:tc>
      </w:tr>
      <w:tr w:rsidR="00FF1D46" w:rsidRPr="00A96A1A" w14:paraId="552BFFCA" w14:textId="77777777" w:rsidTr="00B62CA1">
        <w:trPr>
          <w:trHeight w:val="53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AF141" w14:textId="77777777" w:rsidR="00FF1D46" w:rsidRPr="00A96A1A" w:rsidRDefault="00FF1D46" w:rsidP="00B62CA1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96A1A">
              <w:rPr>
                <w:rFonts w:ascii="Times New Roman" w:eastAsia="Times New Roman" w:hAnsi="Times New Roman"/>
              </w:rPr>
              <w:t>Materiāls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5FCD2" w14:textId="7A436117" w:rsidR="00FF1D46" w:rsidRPr="00A96A1A" w:rsidRDefault="00FF1D46" w:rsidP="00B62CA1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F1D46">
              <w:rPr>
                <w:rFonts w:ascii="Times New Roman" w:eastAsia="Times New Roman" w:hAnsi="Times New Roman"/>
              </w:rPr>
              <w:t xml:space="preserve">Balts ar saitēm saistīts </w:t>
            </w:r>
            <w:proofErr w:type="spellStart"/>
            <w:r w:rsidRPr="00FF1D46">
              <w:rPr>
                <w:rFonts w:ascii="Times New Roman" w:eastAsia="Times New Roman" w:hAnsi="Times New Roman"/>
              </w:rPr>
              <w:t>poliolefīns</w:t>
            </w:r>
            <w:proofErr w:type="spellEnd"/>
            <w:r w:rsidRPr="00FF1D46">
              <w:rPr>
                <w:rFonts w:ascii="Times New Roman" w:eastAsia="Times New Roman" w:hAnsi="Times New Roman"/>
              </w:rPr>
              <w:t xml:space="preserve"> ar izteiktu plīsuma pretestību </w:t>
            </w:r>
            <w:r w:rsidRPr="00A96A1A">
              <w:rPr>
                <w:rFonts w:ascii="Times New Roman" w:eastAsia="Times New Roman" w:hAnsi="Times New Roman"/>
              </w:rPr>
              <w:t>. Apdrukājams ar termo</w:t>
            </w:r>
            <w:r>
              <w:rPr>
                <w:rFonts w:ascii="Times New Roman" w:eastAsia="Times New Roman" w:hAnsi="Times New Roman"/>
              </w:rPr>
              <w:t>pārnesi</w:t>
            </w:r>
            <w:r w:rsidRPr="00A96A1A">
              <w:rPr>
                <w:rFonts w:ascii="Times New Roman" w:eastAsia="Times New Roman" w:hAnsi="Times New Roman"/>
              </w:rPr>
              <w:t>. Antibakteriāls.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0AC39" w14:textId="77777777" w:rsidR="00FF1D46" w:rsidRPr="00A96A1A" w:rsidRDefault="00FF1D46" w:rsidP="00B62CA1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F1D46" w:rsidRPr="00A96A1A" w14:paraId="13FDC5F2" w14:textId="77777777" w:rsidTr="00B62CA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0D69B" w14:textId="77777777" w:rsidR="00FF1D46" w:rsidRPr="00A96A1A" w:rsidRDefault="00FF1D46" w:rsidP="00B62CA1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96A1A">
              <w:rPr>
                <w:rFonts w:ascii="Times New Roman" w:eastAsia="Times New Roman" w:hAnsi="Times New Roman"/>
              </w:rPr>
              <w:t>Krāsa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5B333" w14:textId="6F930A9B" w:rsidR="00FF1D46" w:rsidRPr="00A96A1A" w:rsidRDefault="00FF1D46" w:rsidP="00B62CA1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</w:rPr>
              <w:t>Dažādu</w:t>
            </w:r>
            <w:r w:rsidRPr="00A96A1A">
              <w:rPr>
                <w:rFonts w:ascii="Times New Roman" w:eastAsia="Times New Roman" w:hAnsi="Times New Roman"/>
              </w:rPr>
              <w:t xml:space="preserve"> veidu aproces</w:t>
            </w:r>
            <w:r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8A2E3" w14:textId="77777777" w:rsidR="00FF1D46" w:rsidRPr="00A96A1A" w:rsidRDefault="00FF1D46" w:rsidP="00B62CA1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F1D46" w:rsidRPr="00A96A1A" w14:paraId="3EB84589" w14:textId="77777777" w:rsidTr="00B62CA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F8279" w14:textId="77777777" w:rsidR="00FF1D46" w:rsidRPr="00A96A1A" w:rsidRDefault="00FF1D46" w:rsidP="00B62CA1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96A1A">
              <w:rPr>
                <w:rFonts w:ascii="Times New Roman" w:eastAsia="Times New Roman" w:hAnsi="Times New Roman"/>
              </w:rPr>
              <w:t>Izmērs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D2037" w14:textId="72D20C57" w:rsidR="00FF1D46" w:rsidRPr="00A96A1A" w:rsidRDefault="00FF1D46" w:rsidP="00B62CA1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96A1A">
              <w:rPr>
                <w:rFonts w:ascii="Times New Roman" w:eastAsia="Times New Roman" w:hAnsi="Times New Roman"/>
              </w:rPr>
              <w:t>19mm platums * 29</w:t>
            </w:r>
            <w:r>
              <w:rPr>
                <w:rFonts w:ascii="Times New Roman" w:eastAsia="Times New Roman" w:hAnsi="Times New Roman"/>
              </w:rPr>
              <w:t>5</w:t>
            </w:r>
            <w:r w:rsidRPr="00A96A1A">
              <w:rPr>
                <w:rFonts w:ascii="Times New Roman" w:eastAsia="Times New Roman" w:hAnsi="Times New Roman"/>
              </w:rPr>
              <w:t>mm garums.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9CA07" w14:textId="77777777" w:rsidR="00FF1D46" w:rsidRPr="00A96A1A" w:rsidRDefault="00FF1D46" w:rsidP="00B62CA1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F1D46" w:rsidRPr="00A96A1A" w14:paraId="6B46DCAE" w14:textId="77777777" w:rsidTr="00B62CA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06E30" w14:textId="77777777" w:rsidR="00FF1D46" w:rsidRPr="00A96A1A" w:rsidRDefault="00FF1D46" w:rsidP="00B62CA1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/>
              </w:rPr>
            </w:pPr>
            <w:proofErr w:type="spellStart"/>
            <w:r w:rsidRPr="00A96A1A">
              <w:rPr>
                <w:rFonts w:ascii="Times New Roman" w:eastAsia="Times New Roman" w:hAnsi="Times New Roman"/>
              </w:rPr>
              <w:t>Apdrukas</w:t>
            </w:r>
            <w:proofErr w:type="spellEnd"/>
            <w:r w:rsidRPr="00A96A1A">
              <w:rPr>
                <w:rFonts w:ascii="Times New Roman" w:eastAsia="Times New Roman" w:hAnsi="Times New Roman"/>
              </w:rPr>
              <w:t xml:space="preserve"> laukums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003FA" w14:textId="699E3616" w:rsidR="00FF1D46" w:rsidRPr="00A96A1A" w:rsidRDefault="00BB3D97" w:rsidP="00B62CA1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19</w:t>
            </w:r>
            <w:r w:rsidR="00FF1D46" w:rsidRPr="00A96A1A">
              <w:rPr>
                <w:rFonts w:ascii="Times New Roman" w:eastAsia="Times New Roman" w:hAnsi="Times New Roman"/>
              </w:rPr>
              <w:t>mm  platums *</w:t>
            </w:r>
            <w:r>
              <w:rPr>
                <w:rFonts w:ascii="Times New Roman" w:eastAsia="Times New Roman" w:hAnsi="Times New Roman"/>
              </w:rPr>
              <w:t>254</w:t>
            </w:r>
            <w:r w:rsidR="00FF1D46" w:rsidRPr="00A96A1A">
              <w:rPr>
                <w:rFonts w:ascii="Times New Roman" w:eastAsia="Times New Roman" w:hAnsi="Times New Roman"/>
              </w:rPr>
              <w:t>mm  garums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54DCF" w14:textId="77777777" w:rsidR="00FF1D46" w:rsidRPr="00A96A1A" w:rsidRDefault="00FF1D46" w:rsidP="00B62CA1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FF1D46" w:rsidRPr="00A96A1A" w14:paraId="711C68EA" w14:textId="77777777" w:rsidTr="00B62CA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F4235" w14:textId="77777777" w:rsidR="00FF1D46" w:rsidRPr="00A96A1A" w:rsidRDefault="00FF1D46" w:rsidP="00B62CA1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96A1A">
              <w:rPr>
                <w:rFonts w:ascii="Times New Roman" w:eastAsia="Times New Roman" w:hAnsi="Times New Roman"/>
              </w:rPr>
              <w:t>Uztinums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B9E95" w14:textId="35E57830" w:rsidR="00FF1D46" w:rsidRPr="00A96A1A" w:rsidRDefault="00FF1D46" w:rsidP="00B62CA1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96A1A">
              <w:rPr>
                <w:rFonts w:ascii="Times New Roman" w:eastAsia="Times New Roman" w:hAnsi="Times New Roman"/>
              </w:rPr>
              <w:t xml:space="preserve">Drukājamā puse uz </w:t>
            </w:r>
            <w:r w:rsidR="00BB3D97">
              <w:rPr>
                <w:rFonts w:ascii="Times New Roman" w:eastAsia="Times New Roman" w:hAnsi="Times New Roman"/>
              </w:rPr>
              <w:t>āru</w:t>
            </w:r>
            <w:r w:rsidRPr="00A96A1A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F7DDD" w14:textId="77777777" w:rsidR="00FF1D46" w:rsidRPr="00A96A1A" w:rsidRDefault="00FF1D46" w:rsidP="00B62CA1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F1D46" w:rsidRPr="00A96A1A" w14:paraId="10224372" w14:textId="77777777" w:rsidTr="00B62CA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EEE0B" w14:textId="77777777" w:rsidR="00FF1D46" w:rsidRPr="00A96A1A" w:rsidRDefault="00FF1D46" w:rsidP="00B62CA1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96A1A">
              <w:rPr>
                <w:rFonts w:ascii="Times New Roman" w:eastAsia="Times New Roman" w:hAnsi="Times New Roman"/>
              </w:rPr>
              <w:t>Perforācija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F16F5" w14:textId="77777777" w:rsidR="00FF1D46" w:rsidRPr="00A96A1A" w:rsidRDefault="00FF1D46" w:rsidP="00B62CA1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96A1A">
              <w:rPr>
                <w:rFonts w:ascii="Times New Roman" w:eastAsia="Times New Roman" w:hAnsi="Times New Roman"/>
              </w:rPr>
              <w:t>Aproces viena no otras ir atdalītas ar perforāciju.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06B54" w14:textId="77777777" w:rsidR="00FF1D46" w:rsidRPr="00A96A1A" w:rsidRDefault="00FF1D46" w:rsidP="00B62CA1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F1D46" w:rsidRPr="00A96A1A" w14:paraId="1D3EF153" w14:textId="77777777" w:rsidTr="00B62CA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21C4C" w14:textId="77777777" w:rsidR="00FF1D46" w:rsidRPr="00A96A1A" w:rsidRDefault="00FF1D46" w:rsidP="00B62CA1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96A1A">
              <w:rPr>
                <w:rFonts w:ascii="Times New Roman" w:eastAsia="Times New Roman" w:hAnsi="Times New Roman"/>
              </w:rPr>
              <w:t>Aproces uzlikšana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445B5" w14:textId="77777777" w:rsidR="00FF1D46" w:rsidRPr="00A96A1A" w:rsidRDefault="00FF1D46" w:rsidP="00B62CA1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96A1A">
              <w:rPr>
                <w:rFonts w:ascii="Times New Roman" w:eastAsia="Times New Roman" w:hAnsi="Times New Roman"/>
              </w:rPr>
              <w:t>Aproce aizstiprinās ar aizlīmēšanu. Līmes sastāvs nav toksisks.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31024" w14:textId="77777777" w:rsidR="00FF1D46" w:rsidRPr="00A96A1A" w:rsidRDefault="00FF1D46" w:rsidP="00B62CA1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F1D46" w:rsidRPr="00A96A1A" w14:paraId="0083BAE1" w14:textId="77777777" w:rsidTr="00B62CA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CB221" w14:textId="77777777" w:rsidR="00FF1D46" w:rsidRPr="00A96A1A" w:rsidRDefault="00FF1D46" w:rsidP="00B62CA1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96A1A">
              <w:rPr>
                <w:rFonts w:ascii="Times New Roman" w:eastAsia="Times New Roman" w:hAnsi="Times New Roman"/>
              </w:rPr>
              <w:t>Drošība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A5F92" w14:textId="77777777" w:rsidR="00FF1D46" w:rsidRPr="00A96A1A" w:rsidRDefault="00FF1D46" w:rsidP="00B62CA1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96A1A">
              <w:rPr>
                <w:rFonts w:ascii="Times New Roman" w:eastAsia="Times New Roman" w:hAnsi="Times New Roman"/>
              </w:rPr>
              <w:t>Pēc noņemšanas aproce ir jābūt bojātai, lai atkārtoti izmantot nebūtu iespējams.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15E18" w14:textId="77777777" w:rsidR="00FF1D46" w:rsidRPr="00A96A1A" w:rsidRDefault="00FF1D46" w:rsidP="00B62CA1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F1D46" w:rsidRPr="00A96A1A" w14:paraId="1CFE7FA9" w14:textId="77777777" w:rsidTr="00B62CA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4FC63" w14:textId="77777777" w:rsidR="00FF1D46" w:rsidRPr="00A96A1A" w:rsidRDefault="00FF1D46" w:rsidP="00B62CA1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96A1A">
              <w:rPr>
                <w:rFonts w:ascii="Times New Roman" w:eastAsia="Times New Roman" w:hAnsi="Times New Roman"/>
              </w:rPr>
              <w:t>Saskarsmē ar ādu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35A13" w14:textId="77777777" w:rsidR="00FF1D46" w:rsidRPr="00A96A1A" w:rsidRDefault="00FF1D46" w:rsidP="00B62CA1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96A1A">
              <w:rPr>
                <w:rFonts w:ascii="Times New Roman" w:eastAsia="Times New Roman" w:hAnsi="Times New Roman"/>
              </w:rPr>
              <w:t>Nav toksisks, nekairina ādu.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376BA" w14:textId="77777777" w:rsidR="00FF1D46" w:rsidRPr="00A96A1A" w:rsidRDefault="00FF1D46" w:rsidP="00B62CA1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F1D46" w:rsidRPr="00A96A1A" w14:paraId="345DE575" w14:textId="77777777" w:rsidTr="00B62CA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431D0" w14:textId="77777777" w:rsidR="00FF1D46" w:rsidRPr="00A96A1A" w:rsidRDefault="00FF1D46" w:rsidP="00B62CA1">
            <w:pPr>
              <w:keepNext/>
              <w:keepLines/>
              <w:widowControl w:val="0"/>
              <w:tabs>
                <w:tab w:val="left" w:pos="360"/>
              </w:tabs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/>
              </w:rPr>
            </w:pPr>
            <w:r w:rsidRPr="00A96A1A">
              <w:rPr>
                <w:rFonts w:ascii="Times New Roman" w:eastAsia="Times New Roman" w:hAnsi="Times New Roman"/>
              </w:rPr>
              <w:t>Drukas noturība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7E25D" w14:textId="77777777" w:rsidR="00FF1D46" w:rsidRPr="00A96A1A" w:rsidRDefault="00FF1D46" w:rsidP="00B62CA1">
            <w:pPr>
              <w:keepNext/>
              <w:keepLines/>
              <w:widowControl w:val="0"/>
              <w:tabs>
                <w:tab w:val="left" w:pos="360"/>
              </w:tabs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/>
              </w:rPr>
            </w:pPr>
            <w:r w:rsidRPr="00A96A1A">
              <w:rPr>
                <w:rFonts w:ascii="Times New Roman" w:eastAsia="Times New Roman" w:hAnsi="Times New Roman"/>
              </w:rPr>
              <w:t>Ūdens, alkohols, ziepes, medicīnā izmantotie šķidrumi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3CF8A" w14:textId="77777777" w:rsidR="00FF1D46" w:rsidRPr="00A96A1A" w:rsidRDefault="00FF1D46" w:rsidP="00B62CA1">
            <w:pPr>
              <w:keepNext/>
              <w:keepLines/>
              <w:widowControl w:val="0"/>
              <w:tabs>
                <w:tab w:val="left" w:pos="360"/>
              </w:tabs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FF1D46" w:rsidRPr="00A96A1A" w14:paraId="7F89C59B" w14:textId="77777777" w:rsidTr="00B62CA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88AF4" w14:textId="77777777" w:rsidR="00FF1D46" w:rsidRPr="00A96A1A" w:rsidRDefault="00FF1D46" w:rsidP="00B62CA1">
            <w:pPr>
              <w:keepNext/>
              <w:keepLines/>
              <w:widowControl w:val="0"/>
              <w:tabs>
                <w:tab w:val="left" w:pos="360"/>
              </w:tabs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</w:rPr>
              <w:t xml:space="preserve">Preces atbilstības </w:t>
            </w:r>
            <w:r w:rsidRPr="00A96A1A">
              <w:rPr>
                <w:rFonts w:ascii="Times New Roman" w:eastAsia="Times New Roman" w:hAnsi="Times New Roman"/>
              </w:rPr>
              <w:t>ISO standarts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77720" w14:textId="77777777" w:rsidR="00FF1D46" w:rsidRPr="00A96A1A" w:rsidRDefault="00FF1D46" w:rsidP="00B62CA1">
            <w:pPr>
              <w:keepNext/>
              <w:keepLines/>
              <w:widowControl w:val="0"/>
              <w:tabs>
                <w:tab w:val="left" w:pos="360"/>
              </w:tabs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96A1A">
              <w:rPr>
                <w:rFonts w:ascii="Times New Roman" w:eastAsia="Times New Roman" w:hAnsi="Times New Roman"/>
              </w:rPr>
              <w:t>ISO 9001: 2008.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1E138" w14:textId="77777777" w:rsidR="00FF1D46" w:rsidRPr="00A96A1A" w:rsidRDefault="00FF1D46" w:rsidP="00B62CA1">
            <w:pPr>
              <w:keepNext/>
              <w:keepLines/>
              <w:widowControl w:val="0"/>
              <w:tabs>
                <w:tab w:val="left" w:pos="360"/>
              </w:tabs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F1D46" w:rsidRPr="00A96A1A" w14:paraId="3B31759D" w14:textId="77777777" w:rsidTr="00B62CA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EC836" w14:textId="77777777" w:rsidR="00FF1D46" w:rsidRPr="00A96A1A" w:rsidRDefault="00FF1D46" w:rsidP="00B62CA1">
            <w:pPr>
              <w:keepNext/>
              <w:keepLines/>
              <w:widowControl w:val="0"/>
              <w:tabs>
                <w:tab w:val="left" w:pos="360"/>
              </w:tabs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96A1A">
              <w:rPr>
                <w:rFonts w:ascii="Times New Roman" w:eastAsia="Times New Roman" w:hAnsi="Times New Roman"/>
              </w:rPr>
              <w:t>Daudzums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7BA6A" w14:textId="7D542B82" w:rsidR="00FF1D46" w:rsidRPr="00A96A1A" w:rsidRDefault="000F6A27" w:rsidP="00B62CA1">
            <w:pPr>
              <w:keepNext/>
              <w:keepLines/>
              <w:widowControl w:val="0"/>
              <w:tabs>
                <w:tab w:val="left" w:pos="360"/>
              </w:tabs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25 000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72E21" w14:textId="77777777" w:rsidR="00FF1D46" w:rsidRPr="00A96A1A" w:rsidRDefault="00FF1D46" w:rsidP="00B62CA1">
            <w:pPr>
              <w:keepNext/>
              <w:keepLines/>
              <w:widowControl w:val="0"/>
              <w:tabs>
                <w:tab w:val="left" w:pos="360"/>
              </w:tabs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14:paraId="549EB45F" w14:textId="77777777" w:rsidR="008840E1" w:rsidRPr="000112DF" w:rsidRDefault="008840E1" w:rsidP="008840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>*</w:t>
      </w:r>
      <w:r w:rsidRPr="000112DF">
        <w:rPr>
          <w:rFonts w:ascii="Times New Roman" w:eastAsia="Times New Roman" w:hAnsi="Times New Roman"/>
          <w:i/>
          <w:sz w:val="20"/>
          <w:szCs w:val="20"/>
        </w:rPr>
        <w:t xml:space="preserve">Parametru atbilstību pamatot ar norādi uz </w:t>
      </w:r>
      <w:r>
        <w:rPr>
          <w:rFonts w:ascii="Times New Roman" w:eastAsia="Times New Roman" w:hAnsi="Times New Roman"/>
          <w:i/>
          <w:sz w:val="20"/>
          <w:szCs w:val="20"/>
        </w:rPr>
        <w:t xml:space="preserve">ražotāju </w:t>
      </w:r>
      <w:r w:rsidRPr="000112DF">
        <w:rPr>
          <w:rFonts w:ascii="Times New Roman" w:eastAsia="Times New Roman" w:hAnsi="Times New Roman"/>
          <w:i/>
          <w:sz w:val="20"/>
          <w:szCs w:val="20"/>
        </w:rPr>
        <w:t>tehniskajām datu lapām ("</w:t>
      </w:r>
      <w:proofErr w:type="spellStart"/>
      <w:r w:rsidRPr="000112DF">
        <w:rPr>
          <w:rFonts w:ascii="Times New Roman" w:eastAsia="Times New Roman" w:hAnsi="Times New Roman"/>
          <w:i/>
          <w:sz w:val="20"/>
          <w:szCs w:val="20"/>
        </w:rPr>
        <w:t>data</w:t>
      </w:r>
      <w:proofErr w:type="spellEnd"/>
      <w:r w:rsidRPr="000112DF">
        <w:rPr>
          <w:rFonts w:ascii="Times New Roman" w:eastAsia="Times New Roman" w:hAnsi="Times New Roman"/>
          <w:i/>
          <w:sz w:val="20"/>
          <w:szCs w:val="20"/>
        </w:rPr>
        <w:t xml:space="preserve"> </w:t>
      </w:r>
      <w:proofErr w:type="spellStart"/>
      <w:r w:rsidRPr="000112DF">
        <w:rPr>
          <w:rFonts w:ascii="Times New Roman" w:eastAsia="Times New Roman" w:hAnsi="Times New Roman"/>
          <w:i/>
          <w:sz w:val="20"/>
          <w:szCs w:val="20"/>
        </w:rPr>
        <w:t>sheet</w:t>
      </w:r>
      <w:proofErr w:type="spellEnd"/>
      <w:r w:rsidRPr="000112DF">
        <w:rPr>
          <w:rFonts w:ascii="Times New Roman" w:eastAsia="Times New Roman" w:hAnsi="Times New Roman"/>
          <w:i/>
          <w:sz w:val="20"/>
          <w:szCs w:val="20"/>
        </w:rPr>
        <w:t>'') jeb informatīviem materiāliem, kas apliecina atbilstību (oriģinālvalodā un tulkojumi latviešu valodā), norādot atsauci tehniskajā piedāvājumā uz konkrēto lapaspusi</w:t>
      </w:r>
      <w:r>
        <w:rPr>
          <w:rFonts w:ascii="Times New Roman" w:eastAsia="Times New Roman" w:hAnsi="Times New Roman"/>
          <w:i/>
          <w:sz w:val="20"/>
          <w:szCs w:val="20"/>
        </w:rPr>
        <w:t xml:space="preserve">. </w:t>
      </w:r>
    </w:p>
    <w:p w14:paraId="677A7315" w14:textId="77777777" w:rsidR="008840E1" w:rsidRPr="00A96A1A" w:rsidRDefault="008840E1" w:rsidP="008840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5F9DCCE9" w14:textId="77777777" w:rsidR="008840E1" w:rsidRDefault="008840E1" w:rsidP="008840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4E399F">
        <w:rPr>
          <w:rFonts w:ascii="Times New Roman" w:eastAsia="Times New Roman" w:hAnsi="Times New Roman"/>
          <w:b/>
          <w:sz w:val="24"/>
          <w:szCs w:val="24"/>
          <w:u w:val="single"/>
        </w:rPr>
        <w:t>2.Pacientu identifikācijas uzlīmju piegāde</w:t>
      </w:r>
    </w:p>
    <w:p w14:paraId="43CAF025" w14:textId="77777777" w:rsidR="008840E1" w:rsidRPr="004E399F" w:rsidRDefault="008840E1" w:rsidP="008840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4E399F">
        <w:rPr>
          <w:rFonts w:ascii="Times New Roman" w:eastAsia="Times New Roman" w:hAnsi="Times New Roman"/>
          <w:b/>
          <w:sz w:val="24"/>
          <w:szCs w:val="24"/>
        </w:rPr>
        <w:t>Vispārīgās prasības:</w:t>
      </w:r>
    </w:p>
    <w:p w14:paraId="5B6B8BB0" w14:textId="77777777" w:rsidR="008840E1" w:rsidRDefault="008840E1" w:rsidP="008840E1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600587">
        <w:rPr>
          <w:rFonts w:ascii="Times New Roman" w:hAnsi="Times New Roman"/>
          <w:sz w:val="24"/>
          <w:szCs w:val="24"/>
        </w:rPr>
        <w:t xml:space="preserve">acientu identifikācijas uzlīmju lapu ražotājam </w:t>
      </w:r>
      <w:r>
        <w:rPr>
          <w:rFonts w:ascii="Times New Roman" w:hAnsi="Times New Roman"/>
          <w:sz w:val="24"/>
          <w:szCs w:val="24"/>
        </w:rPr>
        <w:t xml:space="preserve">ir </w:t>
      </w:r>
      <w:r w:rsidRPr="00600587">
        <w:rPr>
          <w:rFonts w:ascii="Times New Roman" w:hAnsi="Times New Roman"/>
          <w:sz w:val="24"/>
          <w:szCs w:val="24"/>
        </w:rPr>
        <w:t>izsniegt</w:t>
      </w:r>
      <w:r>
        <w:rPr>
          <w:rFonts w:ascii="Times New Roman" w:hAnsi="Times New Roman"/>
          <w:sz w:val="24"/>
          <w:szCs w:val="24"/>
        </w:rPr>
        <w:t>s</w:t>
      </w:r>
      <w:r w:rsidRPr="00600587">
        <w:rPr>
          <w:rFonts w:ascii="Times New Roman" w:hAnsi="Times New Roman"/>
          <w:sz w:val="24"/>
          <w:szCs w:val="24"/>
        </w:rPr>
        <w:t xml:space="preserve"> F</w:t>
      </w:r>
      <w:r>
        <w:rPr>
          <w:rFonts w:ascii="Times New Roman" w:hAnsi="Times New Roman"/>
          <w:sz w:val="24"/>
          <w:szCs w:val="24"/>
        </w:rPr>
        <w:t>SC sertifikāts (atbilstoši nolikuma 12.3.2.punktam).</w:t>
      </w:r>
    </w:p>
    <w:p w14:paraId="47DACD62" w14:textId="77777777" w:rsidR="008840E1" w:rsidRPr="00600587" w:rsidRDefault="008840E1" w:rsidP="008840E1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Preces piegāde - 10 darba dienu laikā pēc pasūtījuma saņemšanas. </w:t>
      </w:r>
    </w:p>
    <w:tbl>
      <w:tblPr>
        <w:tblpPr w:leftFromText="180" w:rightFromText="180" w:bottomFromText="200" w:vertAnchor="text" w:horzAnchor="margin" w:tblpX="108" w:tblpY="129"/>
        <w:tblW w:w="7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2835"/>
        <w:gridCol w:w="2835"/>
      </w:tblGrid>
      <w:tr w:rsidR="00476827" w:rsidRPr="00A96A1A" w14:paraId="66A9E860" w14:textId="77777777" w:rsidTr="00476827">
        <w:trPr>
          <w:trHeight w:val="40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5F867" w14:textId="77777777" w:rsidR="00476827" w:rsidRPr="00A96A1A" w:rsidRDefault="00476827" w:rsidP="00C43E5E">
            <w:pPr>
              <w:widowControl w:val="0"/>
              <w:suppressAutoHyphens/>
              <w:autoSpaceDE w:val="0"/>
              <w:autoSpaceDN w:val="0"/>
              <w:spacing w:beforeLines="60" w:before="144" w:afterLines="60" w:after="144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A96A1A">
              <w:rPr>
                <w:rFonts w:ascii="Times New Roman" w:eastAsia="Times New Roman" w:hAnsi="Times New Roman"/>
                <w:b/>
              </w:rPr>
              <w:t>Pozīcija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74C0D" w14:textId="77777777" w:rsidR="00476827" w:rsidRPr="00A96A1A" w:rsidRDefault="00476827" w:rsidP="00C43E5E">
            <w:pPr>
              <w:widowControl w:val="0"/>
              <w:suppressAutoHyphens/>
              <w:autoSpaceDE w:val="0"/>
              <w:autoSpaceDN w:val="0"/>
              <w:spacing w:beforeLines="60" w:before="144" w:afterLines="60" w:after="144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A96A1A">
              <w:rPr>
                <w:rFonts w:ascii="Times New Roman" w:eastAsia="Times New Roman" w:hAnsi="Times New Roman"/>
                <w:b/>
              </w:rPr>
              <w:t xml:space="preserve">Tehniskās prasības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D773F" w14:textId="77777777" w:rsidR="00476827" w:rsidRPr="00A96A1A" w:rsidRDefault="00476827" w:rsidP="00C43E5E">
            <w:pPr>
              <w:widowControl w:val="0"/>
              <w:suppressAutoHyphens/>
              <w:autoSpaceDE w:val="0"/>
              <w:autoSpaceDN w:val="0"/>
              <w:spacing w:beforeLines="60" w:before="144" w:afterLines="60" w:after="144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A96A1A">
              <w:rPr>
                <w:rFonts w:ascii="Times New Roman" w:eastAsia="Times New Roman" w:hAnsi="Times New Roman"/>
                <w:b/>
              </w:rPr>
              <w:t>Pretendenta tehniskais piedāvājums</w:t>
            </w:r>
          </w:p>
        </w:tc>
      </w:tr>
      <w:tr w:rsidR="00476827" w:rsidRPr="00A96A1A" w14:paraId="43B2A449" w14:textId="77777777" w:rsidTr="00476827">
        <w:trPr>
          <w:trHeight w:val="35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4980C" w14:textId="77777777" w:rsidR="00476827" w:rsidRPr="00A96A1A" w:rsidRDefault="00476827" w:rsidP="004C73A8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96A1A">
              <w:rPr>
                <w:rFonts w:ascii="Times New Roman" w:eastAsia="Times New Roman" w:hAnsi="Times New Roman"/>
              </w:rPr>
              <w:t>Materiāls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9D0CA" w14:textId="77777777" w:rsidR="00476827" w:rsidRPr="00A96A1A" w:rsidRDefault="00476827" w:rsidP="004C73A8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96A1A">
              <w:rPr>
                <w:rFonts w:ascii="Times New Roman" w:eastAsia="Times New Roman" w:hAnsi="Times New Roman"/>
              </w:rPr>
              <w:t xml:space="preserve">Balts </w:t>
            </w:r>
            <w:proofErr w:type="spellStart"/>
            <w:r w:rsidRPr="00A96A1A">
              <w:rPr>
                <w:rFonts w:ascii="Times New Roman" w:eastAsia="Times New Roman" w:hAnsi="Times New Roman"/>
              </w:rPr>
              <w:t>bezkoksnes</w:t>
            </w:r>
            <w:proofErr w:type="spellEnd"/>
            <w:r w:rsidRPr="00A96A1A">
              <w:rPr>
                <w:rFonts w:ascii="Times New Roman" w:eastAsia="Times New Roman" w:hAnsi="Times New Roman"/>
              </w:rPr>
              <w:t xml:space="preserve"> vidēji lakots papīrs.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B935A" w14:textId="752A6409" w:rsidR="00476827" w:rsidRPr="00A96A1A" w:rsidRDefault="00476827" w:rsidP="004C73A8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476827" w:rsidRPr="00A96A1A" w14:paraId="51BB1181" w14:textId="77777777" w:rsidTr="00476827">
        <w:trPr>
          <w:trHeight w:val="54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555F8" w14:textId="77777777" w:rsidR="00476827" w:rsidRPr="00A96A1A" w:rsidRDefault="00476827" w:rsidP="004C73A8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96A1A">
              <w:rPr>
                <w:rFonts w:ascii="Times New Roman" w:eastAsia="Times New Roman" w:hAnsi="Times New Roman"/>
              </w:rPr>
              <w:t>Izmērs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FDB0A" w14:textId="77777777" w:rsidR="00476827" w:rsidRPr="00A96A1A" w:rsidRDefault="00476827" w:rsidP="004C73A8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96A1A">
              <w:rPr>
                <w:rFonts w:ascii="Times New Roman" w:eastAsia="Times New Roman" w:hAnsi="Times New Roman"/>
                <w:lang w:eastAsia="ru-RU"/>
              </w:rPr>
              <w:t>A5, uz vienas loksnes 12 uzlīmes izmērā 60 * 30mm (</w:t>
            </w:r>
            <w:r w:rsidRPr="0017557A">
              <w:rPr>
                <w:rFonts w:ascii="Times New Roman" w:eastAsia="Times New Roman" w:hAnsi="Times New Roman"/>
                <w:i/>
                <w:lang w:eastAsia="ru-RU"/>
              </w:rPr>
              <w:t xml:space="preserve">skatīt tehniskās </w:t>
            </w:r>
            <w:r w:rsidRPr="0017557A">
              <w:rPr>
                <w:rFonts w:ascii="Times New Roman" w:eastAsia="Times New Roman" w:hAnsi="Times New Roman"/>
                <w:i/>
                <w:lang w:eastAsia="ru-RU"/>
              </w:rPr>
              <w:lastRenderedPageBreak/>
              <w:t>specifikācijas pielikumu</w:t>
            </w:r>
            <w:r w:rsidRPr="00A96A1A">
              <w:rPr>
                <w:rFonts w:ascii="Times New Roman" w:eastAsia="Times New Roman" w:hAnsi="Times New Roman"/>
                <w:lang w:eastAsia="ru-RU"/>
              </w:rPr>
              <w:t>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30791" w14:textId="413FB53A" w:rsidR="00476827" w:rsidRPr="00A96A1A" w:rsidRDefault="00476827" w:rsidP="004C73A8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476827" w:rsidRPr="00A96A1A" w14:paraId="29BE969F" w14:textId="77777777" w:rsidTr="00476827">
        <w:trPr>
          <w:trHeight w:val="35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B521D" w14:textId="77777777" w:rsidR="00476827" w:rsidRPr="00A96A1A" w:rsidRDefault="00476827" w:rsidP="004C73A8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96A1A">
              <w:rPr>
                <w:rFonts w:ascii="Times New Roman" w:eastAsia="Times New Roman" w:hAnsi="Times New Roman"/>
              </w:rPr>
              <w:t>Apdrukājams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9EA9E" w14:textId="77777777" w:rsidR="00476827" w:rsidRPr="00A96A1A" w:rsidRDefault="00476827" w:rsidP="004C73A8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96A1A">
              <w:rPr>
                <w:rFonts w:ascii="Times New Roman" w:eastAsia="Times New Roman" w:hAnsi="Times New Roman"/>
              </w:rPr>
              <w:t xml:space="preserve">Uz standarta </w:t>
            </w:r>
            <w:proofErr w:type="spellStart"/>
            <w:r w:rsidRPr="00A96A1A">
              <w:rPr>
                <w:rFonts w:ascii="Times New Roman" w:eastAsia="Times New Roman" w:hAnsi="Times New Roman"/>
              </w:rPr>
              <w:t>lāzerdrukas</w:t>
            </w:r>
            <w:proofErr w:type="spellEnd"/>
            <w:r w:rsidRPr="00A96A1A">
              <w:rPr>
                <w:rFonts w:ascii="Times New Roman" w:eastAsia="Times New Roman" w:hAnsi="Times New Roman"/>
              </w:rPr>
              <w:t xml:space="preserve"> printeriem.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A7F32" w14:textId="136C6A89" w:rsidR="00476827" w:rsidRPr="00A96A1A" w:rsidRDefault="00476827" w:rsidP="004C73A8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476827" w:rsidRPr="00A96A1A" w14:paraId="4467477F" w14:textId="77777777" w:rsidTr="00476827">
        <w:trPr>
          <w:trHeight w:val="35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5290E" w14:textId="77777777" w:rsidR="00476827" w:rsidRPr="00A96A1A" w:rsidRDefault="00476827" w:rsidP="004C73A8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96A1A">
              <w:rPr>
                <w:rFonts w:ascii="Times New Roman" w:eastAsia="Times New Roman" w:hAnsi="Times New Roman"/>
              </w:rPr>
              <w:t>Materiāla svars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4C904" w14:textId="77777777" w:rsidR="00476827" w:rsidRPr="00A96A1A" w:rsidRDefault="00476827" w:rsidP="004C73A8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96A1A">
              <w:rPr>
                <w:rFonts w:ascii="Times New Roman" w:eastAsia="Times New Roman" w:hAnsi="Times New Roman"/>
              </w:rPr>
              <w:t>80g/m² ISO 536.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06A81" w14:textId="08432844" w:rsidR="00476827" w:rsidRPr="00A96A1A" w:rsidRDefault="00476827" w:rsidP="004C73A8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476827" w:rsidRPr="00A96A1A" w14:paraId="1FA2FBAB" w14:textId="77777777" w:rsidTr="00476827">
        <w:trPr>
          <w:trHeight w:val="34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EB8D0" w14:textId="77777777" w:rsidR="00476827" w:rsidRPr="00A96A1A" w:rsidRDefault="00476827" w:rsidP="004C73A8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96A1A">
              <w:rPr>
                <w:rFonts w:ascii="Times New Roman" w:eastAsia="Times New Roman" w:hAnsi="Times New Roman"/>
              </w:rPr>
              <w:t>Materiāla spilgtums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4F010" w14:textId="77777777" w:rsidR="00476827" w:rsidRPr="00A96A1A" w:rsidRDefault="00476827" w:rsidP="004C73A8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96A1A">
              <w:rPr>
                <w:rFonts w:ascii="Times New Roman" w:eastAsia="Times New Roman" w:hAnsi="Times New Roman"/>
              </w:rPr>
              <w:t>90%</w:t>
            </w:r>
            <w:r w:rsidRPr="00A96A1A">
              <w:rPr>
                <w:rFonts w:ascii="Times New Roman" w:eastAsia="Times New Roman" w:hAnsi="Times New Roman"/>
              </w:rPr>
              <w:tab/>
              <w:t>ISO 2470/1.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A49E3" w14:textId="4AD92A93" w:rsidR="00476827" w:rsidRPr="00A96A1A" w:rsidRDefault="00476827" w:rsidP="004C73A8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476827" w:rsidRPr="00A96A1A" w14:paraId="51D4719C" w14:textId="77777777" w:rsidTr="00476827">
        <w:trPr>
          <w:trHeight w:val="5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DA510" w14:textId="77777777" w:rsidR="00476827" w:rsidRPr="00A96A1A" w:rsidRDefault="00476827" w:rsidP="004C73A8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96A1A">
              <w:rPr>
                <w:rFonts w:ascii="Times New Roman" w:eastAsia="Times New Roman" w:hAnsi="Times New Roman"/>
              </w:rPr>
              <w:t>Materiāla virsmas raupjums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23DC4" w14:textId="77777777" w:rsidR="00476827" w:rsidRPr="00A96A1A" w:rsidRDefault="00476827" w:rsidP="004C73A8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96A1A">
              <w:rPr>
                <w:rFonts w:ascii="Times New Roman" w:eastAsia="Times New Roman" w:hAnsi="Times New Roman"/>
              </w:rPr>
              <w:t xml:space="preserve">1,0 </w:t>
            </w:r>
            <w:proofErr w:type="spellStart"/>
            <w:r w:rsidRPr="00A96A1A">
              <w:rPr>
                <w:rFonts w:ascii="Times New Roman" w:eastAsia="Times New Roman" w:hAnsi="Times New Roman"/>
              </w:rPr>
              <w:t>Microns</w:t>
            </w:r>
            <w:proofErr w:type="spellEnd"/>
            <w:r w:rsidRPr="00A96A1A">
              <w:rPr>
                <w:rFonts w:ascii="Times New Roman" w:eastAsia="Times New Roman" w:hAnsi="Times New Roman"/>
              </w:rPr>
              <w:t xml:space="preserve"> ISO 8791.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851B5" w14:textId="47E22CB0" w:rsidR="00476827" w:rsidRPr="00A96A1A" w:rsidRDefault="00476827" w:rsidP="004C73A8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476827" w:rsidRPr="00A96A1A" w14:paraId="434F5C26" w14:textId="77777777" w:rsidTr="00476827">
        <w:trPr>
          <w:trHeight w:val="53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7603C" w14:textId="77777777" w:rsidR="00476827" w:rsidRPr="00A96A1A" w:rsidRDefault="00476827" w:rsidP="004C73A8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96A1A">
              <w:rPr>
                <w:rFonts w:ascii="Times New Roman" w:eastAsia="Times New Roman" w:hAnsi="Times New Roman"/>
              </w:rPr>
              <w:t xml:space="preserve">Materiāla </w:t>
            </w:r>
            <w:proofErr w:type="spellStart"/>
            <w:r w:rsidRPr="00A96A1A">
              <w:rPr>
                <w:rFonts w:ascii="Times New Roman" w:eastAsia="Times New Roman" w:hAnsi="Times New Roman"/>
              </w:rPr>
              <w:t>necaurredzmība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3D396" w14:textId="77777777" w:rsidR="00476827" w:rsidRPr="00A96A1A" w:rsidRDefault="00476827" w:rsidP="004C73A8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96A1A">
              <w:rPr>
                <w:rFonts w:ascii="Times New Roman" w:eastAsia="Times New Roman" w:hAnsi="Times New Roman"/>
              </w:rPr>
              <w:t>89%</w:t>
            </w:r>
            <w:r w:rsidRPr="00A96A1A">
              <w:rPr>
                <w:rFonts w:ascii="Times New Roman" w:eastAsia="Times New Roman" w:hAnsi="Times New Roman"/>
              </w:rPr>
              <w:tab/>
              <w:t>ISO 2471.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8E9A5" w14:textId="2C4400DF" w:rsidR="00476827" w:rsidRPr="00A96A1A" w:rsidRDefault="00476827" w:rsidP="004C73A8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476827" w:rsidRPr="00A96A1A" w14:paraId="15871E93" w14:textId="77777777" w:rsidTr="00476827">
        <w:trPr>
          <w:trHeight w:val="35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EFACA" w14:textId="77777777" w:rsidR="00476827" w:rsidRPr="00A96A1A" w:rsidRDefault="00476827" w:rsidP="004C73A8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96A1A">
              <w:rPr>
                <w:rFonts w:ascii="Times New Roman" w:eastAsia="Times New Roman" w:hAnsi="Times New Roman"/>
              </w:rPr>
              <w:t>Materiāla spīdums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8012E" w14:textId="77777777" w:rsidR="00476827" w:rsidRPr="00A96A1A" w:rsidRDefault="00476827" w:rsidP="004C73A8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96A1A">
              <w:rPr>
                <w:rFonts w:ascii="Times New Roman" w:eastAsia="Times New Roman" w:hAnsi="Times New Roman"/>
              </w:rPr>
              <w:t>64%</w:t>
            </w:r>
            <w:r w:rsidRPr="00A96A1A">
              <w:rPr>
                <w:rFonts w:ascii="Times New Roman" w:eastAsia="Times New Roman" w:hAnsi="Times New Roman"/>
              </w:rPr>
              <w:tab/>
            </w:r>
            <w:proofErr w:type="spellStart"/>
            <w:r w:rsidRPr="00A96A1A">
              <w:rPr>
                <w:rFonts w:ascii="Times New Roman" w:eastAsia="Times New Roman" w:hAnsi="Times New Roman"/>
              </w:rPr>
              <w:t>Hunter</w:t>
            </w:r>
            <w:proofErr w:type="spellEnd"/>
            <w:r w:rsidRPr="00A96A1A">
              <w:rPr>
                <w:rFonts w:ascii="Times New Roman" w:eastAsia="Times New Roman" w:hAnsi="Times New Roman"/>
              </w:rPr>
              <w:t xml:space="preserve"> 75˚.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22DD4" w14:textId="2907D35B" w:rsidR="00476827" w:rsidRPr="00A96A1A" w:rsidRDefault="00476827" w:rsidP="004C73A8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476827" w:rsidRPr="00A96A1A" w14:paraId="703EBE5E" w14:textId="77777777" w:rsidTr="00476827">
        <w:trPr>
          <w:trHeight w:val="51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CA1A0" w14:textId="77777777" w:rsidR="00476827" w:rsidRPr="00A96A1A" w:rsidRDefault="00476827" w:rsidP="004C73A8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96A1A">
              <w:rPr>
                <w:rFonts w:ascii="Times New Roman" w:eastAsia="Times New Roman" w:hAnsi="Times New Roman"/>
              </w:rPr>
              <w:t>Līme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1681E" w14:textId="77777777" w:rsidR="00476827" w:rsidRPr="00A96A1A" w:rsidRDefault="00476827" w:rsidP="004C73A8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96A1A">
              <w:rPr>
                <w:rFonts w:ascii="Times New Roman" w:eastAsia="Times New Roman" w:hAnsi="Times New Roman"/>
              </w:rPr>
              <w:t>Vispārēja permanenta līme. Modificēta akrila dispersija.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41D71" w14:textId="10ABC741" w:rsidR="00476827" w:rsidRPr="00A96A1A" w:rsidRDefault="00476827" w:rsidP="004C73A8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476827" w:rsidRPr="00A96A1A" w14:paraId="0F0E1B49" w14:textId="77777777" w:rsidTr="00476827">
        <w:trPr>
          <w:trHeight w:val="52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A0FC4" w14:textId="77777777" w:rsidR="00476827" w:rsidRPr="00A96A1A" w:rsidRDefault="00476827" w:rsidP="004C73A8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96A1A">
              <w:rPr>
                <w:rFonts w:ascii="Times New Roman" w:eastAsia="Times New Roman" w:hAnsi="Times New Roman"/>
              </w:rPr>
              <w:t>Pielīmēšanas temperatūra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B902C" w14:textId="77777777" w:rsidR="00476827" w:rsidRPr="00A96A1A" w:rsidRDefault="00476827" w:rsidP="004C73A8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96A1A">
              <w:rPr>
                <w:rFonts w:ascii="Times New Roman" w:eastAsia="Times New Roman" w:hAnsi="Times New Roman"/>
              </w:rPr>
              <w:t>min 5°C.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6A3C6" w14:textId="01EA32CE" w:rsidR="00476827" w:rsidRPr="00A96A1A" w:rsidRDefault="00476827" w:rsidP="004C73A8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476827" w:rsidRPr="00A96A1A" w14:paraId="1F05A2FD" w14:textId="77777777" w:rsidTr="00476827">
        <w:trPr>
          <w:trHeight w:val="77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97FE2" w14:textId="77777777" w:rsidR="00476827" w:rsidRPr="00A96A1A" w:rsidRDefault="00476827" w:rsidP="004C73A8">
            <w:pPr>
              <w:keepNext/>
              <w:keepLines/>
              <w:widowControl w:val="0"/>
              <w:tabs>
                <w:tab w:val="left" w:pos="360"/>
              </w:tabs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96A1A">
              <w:rPr>
                <w:rFonts w:ascii="Times New Roman" w:eastAsia="Times New Roman" w:hAnsi="Times New Roman"/>
              </w:rPr>
              <w:t>Līmes ekspluatācijas temperatūra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BDC10" w14:textId="77777777" w:rsidR="00476827" w:rsidRPr="00A96A1A" w:rsidRDefault="00476827" w:rsidP="004C73A8">
            <w:pPr>
              <w:keepNext/>
              <w:keepLines/>
              <w:widowControl w:val="0"/>
              <w:tabs>
                <w:tab w:val="left" w:pos="360"/>
              </w:tabs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96A1A">
              <w:rPr>
                <w:rFonts w:ascii="Times New Roman" w:eastAsia="Times New Roman" w:hAnsi="Times New Roman"/>
              </w:rPr>
              <w:t>-10°C līdz +90 °C.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63F49" w14:textId="009F7F7B" w:rsidR="00476827" w:rsidRPr="00A96A1A" w:rsidRDefault="00476827" w:rsidP="004C73A8">
            <w:pPr>
              <w:keepNext/>
              <w:keepLines/>
              <w:widowControl w:val="0"/>
              <w:tabs>
                <w:tab w:val="left" w:pos="360"/>
              </w:tabs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476827" w:rsidRPr="00A96A1A" w14:paraId="5F4D11DA" w14:textId="77777777" w:rsidTr="00476827">
        <w:trPr>
          <w:trHeight w:val="63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A8DB7" w14:textId="77777777" w:rsidR="00476827" w:rsidRPr="00A96A1A" w:rsidRDefault="00476827" w:rsidP="004C73A8">
            <w:pPr>
              <w:keepNext/>
              <w:keepLines/>
              <w:widowControl w:val="0"/>
              <w:tabs>
                <w:tab w:val="left" w:pos="360"/>
              </w:tabs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96A1A">
              <w:rPr>
                <w:rFonts w:ascii="Times New Roman" w:eastAsia="Times New Roman" w:hAnsi="Times New Roman"/>
              </w:rPr>
              <w:t>Glabāšanas laiks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B7C18" w14:textId="77777777" w:rsidR="00476827" w:rsidRPr="00A96A1A" w:rsidRDefault="00476827" w:rsidP="004C73A8">
            <w:pPr>
              <w:keepNext/>
              <w:keepLines/>
              <w:widowControl w:val="0"/>
              <w:tabs>
                <w:tab w:val="left" w:pos="360"/>
              </w:tabs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96A1A">
              <w:rPr>
                <w:rFonts w:ascii="Times New Roman" w:eastAsia="Times New Roman" w:hAnsi="Times New Roman"/>
              </w:rPr>
              <w:t>Ne mazāk kā 24 mēneši pie gaisa mitruma 50%.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4A405" w14:textId="0D513D0B" w:rsidR="00476827" w:rsidRPr="00A96A1A" w:rsidRDefault="00476827" w:rsidP="004C73A8">
            <w:pPr>
              <w:keepNext/>
              <w:keepLines/>
              <w:widowControl w:val="0"/>
              <w:tabs>
                <w:tab w:val="left" w:pos="360"/>
              </w:tabs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476827" w:rsidRPr="00A96A1A" w14:paraId="494C42A1" w14:textId="77777777" w:rsidTr="00476827">
        <w:trPr>
          <w:trHeight w:val="53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A265C" w14:textId="77777777" w:rsidR="00476827" w:rsidRPr="00A96A1A" w:rsidRDefault="00476827" w:rsidP="004C73A8">
            <w:pPr>
              <w:keepNext/>
              <w:keepLines/>
              <w:widowControl w:val="0"/>
              <w:tabs>
                <w:tab w:val="left" w:pos="360"/>
              </w:tabs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96A1A">
              <w:rPr>
                <w:rFonts w:ascii="Times New Roman" w:eastAsia="Times New Roman" w:hAnsi="Times New Roman"/>
              </w:rPr>
              <w:t>Daudzums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E747D" w14:textId="6FC50991" w:rsidR="00476827" w:rsidRPr="00A96A1A" w:rsidRDefault="00476827" w:rsidP="004C73A8">
            <w:pPr>
              <w:keepNext/>
              <w:keepLines/>
              <w:widowControl w:val="0"/>
              <w:tabs>
                <w:tab w:val="left" w:pos="360"/>
              </w:tabs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96A1A">
              <w:rPr>
                <w:rFonts w:ascii="Times New Roman" w:eastAsia="Times New Roman" w:hAnsi="Times New Roman"/>
              </w:rPr>
              <w:t>3</w:t>
            </w:r>
            <w:r>
              <w:rPr>
                <w:rFonts w:ascii="Times New Roman" w:eastAsia="Times New Roman" w:hAnsi="Times New Roman"/>
              </w:rPr>
              <w:t>60</w:t>
            </w:r>
            <w:r w:rsidRPr="00A96A1A">
              <w:rPr>
                <w:rFonts w:ascii="Times New Roman" w:eastAsia="Times New Roman" w:hAnsi="Times New Roman"/>
              </w:rPr>
              <w:t xml:space="preserve"> 000 </w:t>
            </w:r>
            <w:r>
              <w:rPr>
                <w:rFonts w:ascii="Times New Roman" w:eastAsia="Times New Roman" w:hAnsi="Times New Roman"/>
              </w:rPr>
              <w:t>lapas</w:t>
            </w:r>
            <w:r w:rsidRPr="00A96A1A">
              <w:rPr>
                <w:rFonts w:ascii="Times New Roman" w:eastAsia="Times New Roman" w:hAnsi="Times New Roman"/>
              </w:rPr>
              <w:t xml:space="preserve"> ar 12 uzlīmēm vienā lapā.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78373" w14:textId="1032F39B" w:rsidR="00476827" w:rsidRPr="00A96A1A" w:rsidRDefault="00476827" w:rsidP="004C73A8">
            <w:pPr>
              <w:keepNext/>
              <w:keepLines/>
              <w:widowControl w:val="0"/>
              <w:tabs>
                <w:tab w:val="left" w:pos="360"/>
              </w:tabs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14:paraId="127191A0" w14:textId="77777777" w:rsidR="008836EC" w:rsidRPr="0064251D" w:rsidRDefault="008836EC" w:rsidP="008836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i/>
          <w:sz w:val="20"/>
          <w:szCs w:val="20"/>
        </w:rPr>
        <w:t>*</w:t>
      </w:r>
      <w:r w:rsidRPr="0064251D">
        <w:rPr>
          <w:rFonts w:ascii="Times New Roman" w:eastAsia="Times New Roman" w:hAnsi="Times New Roman"/>
          <w:i/>
          <w:sz w:val="20"/>
          <w:szCs w:val="20"/>
        </w:rPr>
        <w:t>Parametru atbilstību pamatot ar norādi uz ražotāju tehniskajām datu lapām ("</w:t>
      </w:r>
      <w:proofErr w:type="spellStart"/>
      <w:r w:rsidRPr="0064251D">
        <w:rPr>
          <w:rFonts w:ascii="Times New Roman" w:eastAsia="Times New Roman" w:hAnsi="Times New Roman"/>
          <w:i/>
          <w:sz w:val="20"/>
          <w:szCs w:val="20"/>
        </w:rPr>
        <w:t>data</w:t>
      </w:r>
      <w:proofErr w:type="spellEnd"/>
      <w:r w:rsidRPr="0064251D">
        <w:rPr>
          <w:rFonts w:ascii="Times New Roman" w:eastAsia="Times New Roman" w:hAnsi="Times New Roman"/>
          <w:i/>
          <w:sz w:val="20"/>
          <w:szCs w:val="20"/>
        </w:rPr>
        <w:t xml:space="preserve"> </w:t>
      </w:r>
      <w:proofErr w:type="spellStart"/>
      <w:r w:rsidRPr="0064251D">
        <w:rPr>
          <w:rFonts w:ascii="Times New Roman" w:eastAsia="Times New Roman" w:hAnsi="Times New Roman"/>
          <w:i/>
          <w:sz w:val="20"/>
          <w:szCs w:val="20"/>
        </w:rPr>
        <w:t>sheet</w:t>
      </w:r>
      <w:proofErr w:type="spellEnd"/>
      <w:r w:rsidRPr="0064251D">
        <w:rPr>
          <w:rFonts w:ascii="Times New Roman" w:eastAsia="Times New Roman" w:hAnsi="Times New Roman"/>
          <w:i/>
          <w:sz w:val="20"/>
          <w:szCs w:val="20"/>
        </w:rPr>
        <w:t xml:space="preserve">'') jeb informatīviem materiāliem, kas apliecina atbilstību (oriģinālvalodā un tulkojumi latviešu valodā), norādot atsauci tehniskajā piedāvājumā uz konkrēto lapaspusi. </w:t>
      </w:r>
    </w:p>
    <w:p w14:paraId="6E6B74A5" w14:textId="7D43A4E7" w:rsidR="005E0580" w:rsidRDefault="005E0580" w:rsidP="005E05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</w:rPr>
      </w:pPr>
    </w:p>
    <w:p w14:paraId="271A20BD" w14:textId="77777777" w:rsidR="005E0580" w:rsidRDefault="005E0580" w:rsidP="005E05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</w:rPr>
      </w:pPr>
    </w:p>
    <w:p w14:paraId="2B66C21F" w14:textId="57B3ED81" w:rsidR="005E0580" w:rsidRPr="00D147C4" w:rsidRDefault="005E0580" w:rsidP="00D147C4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D147C4">
        <w:rPr>
          <w:rFonts w:ascii="Times New Roman" w:eastAsia="Times New Roman" w:hAnsi="Times New Roman"/>
          <w:b/>
          <w:sz w:val="24"/>
          <w:szCs w:val="24"/>
          <w:u w:val="single"/>
        </w:rPr>
        <w:t>Zīdaiņu identifikācijas aproces</w:t>
      </w:r>
    </w:p>
    <w:p w14:paraId="2031F38F" w14:textId="77777777" w:rsidR="005E0580" w:rsidRPr="004E399F" w:rsidRDefault="005E0580" w:rsidP="005E058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4E399F">
        <w:rPr>
          <w:rFonts w:ascii="Times New Roman" w:eastAsia="Times New Roman" w:hAnsi="Times New Roman"/>
          <w:b/>
          <w:sz w:val="24"/>
          <w:szCs w:val="24"/>
        </w:rPr>
        <w:t>Vispārīgās prasības:</w:t>
      </w:r>
    </w:p>
    <w:p w14:paraId="375975B0" w14:textId="77777777" w:rsidR="005E0580" w:rsidRDefault="005E0580" w:rsidP="005E0580">
      <w:pPr>
        <w:widowControl w:val="0"/>
        <w:tabs>
          <w:tab w:val="left" w:pos="24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3436D3">
        <w:rPr>
          <w:rFonts w:ascii="Times New Roman" w:hAnsi="Times New Roman"/>
          <w:sz w:val="24"/>
          <w:szCs w:val="24"/>
        </w:rPr>
        <w:t>Preces piegāde - 10 darba dienu laikā pēc pasūtījuma saņemšanas</w:t>
      </w:r>
    </w:p>
    <w:p w14:paraId="7E04B860" w14:textId="77777777" w:rsidR="005E0580" w:rsidRPr="0064251D" w:rsidRDefault="005E0580" w:rsidP="005E0580">
      <w:pPr>
        <w:widowControl w:val="0"/>
        <w:tabs>
          <w:tab w:val="left" w:pos="24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Preces uzglabāšanas laiks: ne mazāks kā 18 mēneši.</w:t>
      </w:r>
    </w:p>
    <w:tbl>
      <w:tblPr>
        <w:tblpPr w:leftFromText="180" w:rightFromText="180" w:bottomFromText="200" w:vertAnchor="text" w:horzAnchor="margin" w:tblpY="129"/>
        <w:tblW w:w="7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410"/>
        <w:gridCol w:w="3118"/>
      </w:tblGrid>
      <w:tr w:rsidR="00476827" w:rsidRPr="0064251D" w14:paraId="74F946A2" w14:textId="77777777" w:rsidTr="00476827">
        <w:trPr>
          <w:trHeight w:val="40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23A1B" w14:textId="77777777" w:rsidR="00476827" w:rsidRPr="0064251D" w:rsidRDefault="00476827" w:rsidP="00891B4B">
            <w:pPr>
              <w:widowControl w:val="0"/>
              <w:suppressAutoHyphens/>
              <w:autoSpaceDE w:val="0"/>
              <w:autoSpaceDN w:val="0"/>
              <w:spacing w:beforeLines="60" w:before="144" w:afterLines="60" w:after="144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64251D">
              <w:rPr>
                <w:rFonts w:ascii="Times New Roman" w:eastAsia="Times New Roman" w:hAnsi="Times New Roman"/>
                <w:b/>
                <w:sz w:val="20"/>
                <w:szCs w:val="20"/>
              </w:rPr>
              <w:t>Pozīcija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BE1C5" w14:textId="77777777" w:rsidR="00476827" w:rsidRPr="0064251D" w:rsidRDefault="00476827" w:rsidP="00891B4B">
            <w:pPr>
              <w:widowControl w:val="0"/>
              <w:suppressAutoHyphens/>
              <w:autoSpaceDE w:val="0"/>
              <w:autoSpaceDN w:val="0"/>
              <w:spacing w:beforeLines="60" w:before="144" w:afterLines="60" w:after="144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64251D">
              <w:rPr>
                <w:rFonts w:ascii="Times New Roman" w:eastAsia="Times New Roman" w:hAnsi="Times New Roman"/>
                <w:b/>
                <w:sz w:val="20"/>
                <w:szCs w:val="20"/>
              </w:rPr>
              <w:t>Prasītā specifikācija un piezīmes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112BD" w14:textId="77777777" w:rsidR="00476827" w:rsidRPr="0064251D" w:rsidRDefault="00476827" w:rsidP="00891B4B">
            <w:pPr>
              <w:widowControl w:val="0"/>
              <w:suppressAutoHyphens/>
              <w:autoSpaceDE w:val="0"/>
              <w:autoSpaceDN w:val="0"/>
              <w:spacing w:beforeLines="60" w:before="144" w:afterLines="60" w:after="144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64251D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Pretendenta tehniskais piedāvājums</w:t>
            </w:r>
          </w:p>
        </w:tc>
      </w:tr>
      <w:tr w:rsidR="00476827" w:rsidRPr="0064251D" w14:paraId="7EA1C70E" w14:textId="77777777" w:rsidTr="00476827">
        <w:trPr>
          <w:trHeight w:val="53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79F7A" w14:textId="77777777" w:rsidR="00476827" w:rsidRPr="0064251D" w:rsidRDefault="00476827" w:rsidP="00891B4B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4251D">
              <w:rPr>
                <w:rFonts w:ascii="Times New Roman" w:eastAsia="Times New Roman" w:hAnsi="Times New Roman"/>
              </w:rPr>
              <w:t>Materiāls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DD115" w14:textId="77777777" w:rsidR="00476827" w:rsidRPr="0064251D" w:rsidRDefault="00476827" w:rsidP="00891B4B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4251D">
              <w:rPr>
                <w:rFonts w:ascii="Times New Roman" w:eastAsia="Times New Roman" w:hAnsi="Times New Roman"/>
              </w:rPr>
              <w:t xml:space="preserve">Polipropilēna ar polietilēna aizsargslāni. Apdrukājams ar </w:t>
            </w:r>
            <w:proofErr w:type="spellStart"/>
            <w:r w:rsidRPr="0064251D">
              <w:rPr>
                <w:rFonts w:ascii="Times New Roman" w:eastAsia="Times New Roman" w:hAnsi="Times New Roman"/>
              </w:rPr>
              <w:t>termodrukas</w:t>
            </w:r>
            <w:proofErr w:type="spellEnd"/>
            <w:r w:rsidRPr="0064251D">
              <w:rPr>
                <w:rFonts w:ascii="Times New Roman" w:eastAsia="Times New Roman" w:hAnsi="Times New Roman"/>
              </w:rPr>
              <w:t xml:space="preserve"> iespējām. Antibakteriāls.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ACA3A" w14:textId="226C46C5" w:rsidR="00476827" w:rsidRPr="0064251D" w:rsidRDefault="00476827" w:rsidP="00891B4B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476827" w:rsidRPr="0064251D" w14:paraId="73AF3997" w14:textId="77777777" w:rsidTr="0047682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E6D48" w14:textId="77777777" w:rsidR="00476827" w:rsidRPr="0064251D" w:rsidRDefault="00476827" w:rsidP="00891B4B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4251D">
              <w:rPr>
                <w:rFonts w:ascii="Times New Roman" w:eastAsia="Times New Roman" w:hAnsi="Times New Roman"/>
              </w:rPr>
              <w:t>Krāsa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32D1D" w14:textId="77777777" w:rsidR="00476827" w:rsidRPr="0064251D" w:rsidRDefault="00476827" w:rsidP="00891B4B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4251D">
              <w:rPr>
                <w:rFonts w:ascii="Times New Roman" w:eastAsia="Times New Roman" w:hAnsi="Times New Roman"/>
              </w:rPr>
              <w:t>Divu veidu aproces – zilas un rozā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66FBA" w14:textId="2EE3C278" w:rsidR="00476827" w:rsidRPr="0064251D" w:rsidRDefault="00476827" w:rsidP="00891B4B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476827" w:rsidRPr="0064251D" w14:paraId="76260B99" w14:textId="77777777" w:rsidTr="0047682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159A8" w14:textId="77777777" w:rsidR="00476827" w:rsidRPr="0064251D" w:rsidRDefault="00476827" w:rsidP="00891B4B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4251D">
              <w:rPr>
                <w:rFonts w:ascii="Times New Roman" w:eastAsia="Times New Roman" w:hAnsi="Times New Roman"/>
              </w:rPr>
              <w:t>Izmērs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948FC" w14:textId="77777777" w:rsidR="00476827" w:rsidRPr="0064251D" w:rsidRDefault="00476827" w:rsidP="00891B4B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4251D">
              <w:rPr>
                <w:rFonts w:ascii="Times New Roman" w:eastAsia="Times New Roman" w:hAnsi="Times New Roman"/>
              </w:rPr>
              <w:t>24mm platums * 149,4mm garums.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1EC46" w14:textId="72A83355" w:rsidR="00476827" w:rsidRPr="0064251D" w:rsidRDefault="00476827" w:rsidP="00891B4B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476827" w:rsidRPr="0064251D" w14:paraId="0D0C4F22" w14:textId="77777777" w:rsidTr="0047682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7DB8D" w14:textId="77777777" w:rsidR="00476827" w:rsidRPr="0064251D" w:rsidRDefault="00476827" w:rsidP="00891B4B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/>
              </w:rPr>
            </w:pPr>
            <w:proofErr w:type="spellStart"/>
            <w:r w:rsidRPr="0064251D">
              <w:rPr>
                <w:rFonts w:ascii="Times New Roman" w:eastAsia="Times New Roman" w:hAnsi="Times New Roman"/>
              </w:rPr>
              <w:t>Apdrukas</w:t>
            </w:r>
            <w:proofErr w:type="spellEnd"/>
            <w:r w:rsidRPr="0064251D">
              <w:rPr>
                <w:rFonts w:ascii="Times New Roman" w:eastAsia="Times New Roman" w:hAnsi="Times New Roman"/>
              </w:rPr>
              <w:t xml:space="preserve"> laukums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E8A83" w14:textId="77777777" w:rsidR="00476827" w:rsidRPr="0064251D" w:rsidRDefault="00476827" w:rsidP="00891B4B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/>
              </w:rPr>
            </w:pPr>
            <w:r w:rsidRPr="0064251D">
              <w:rPr>
                <w:rFonts w:ascii="Times New Roman" w:eastAsia="Times New Roman" w:hAnsi="Times New Roman"/>
              </w:rPr>
              <w:t xml:space="preserve">20mm  platums *50mm  </w:t>
            </w:r>
            <w:r w:rsidRPr="0064251D">
              <w:rPr>
                <w:rFonts w:ascii="Times New Roman" w:eastAsia="Times New Roman" w:hAnsi="Times New Roman"/>
              </w:rPr>
              <w:lastRenderedPageBreak/>
              <w:t>garums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498B6" w14:textId="0531E742" w:rsidR="00476827" w:rsidRPr="0064251D" w:rsidRDefault="00476827" w:rsidP="00891B4B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476827" w:rsidRPr="0064251D" w14:paraId="1B6C2A04" w14:textId="77777777" w:rsidTr="0047682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48220" w14:textId="77777777" w:rsidR="00476827" w:rsidRPr="0064251D" w:rsidRDefault="00476827" w:rsidP="00891B4B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4251D">
              <w:rPr>
                <w:rFonts w:ascii="Times New Roman" w:eastAsia="Times New Roman" w:hAnsi="Times New Roman"/>
              </w:rPr>
              <w:t>Marķējumi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0D6FF" w14:textId="77777777" w:rsidR="00476827" w:rsidRPr="0064251D" w:rsidRDefault="00476827" w:rsidP="00891B4B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4251D">
              <w:rPr>
                <w:rFonts w:ascii="Times New Roman" w:eastAsia="Times New Roman" w:hAnsi="Times New Roman"/>
              </w:rPr>
              <w:t xml:space="preserve">Black Mark (uz āru)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4D884" w14:textId="66818333" w:rsidR="00476827" w:rsidRPr="0064251D" w:rsidRDefault="00476827" w:rsidP="00891B4B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476827" w:rsidRPr="0064251D" w14:paraId="66C1471C" w14:textId="77777777" w:rsidTr="0047682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48F28" w14:textId="77777777" w:rsidR="00476827" w:rsidRPr="0064251D" w:rsidRDefault="00476827" w:rsidP="00891B4B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4251D">
              <w:rPr>
                <w:rFonts w:ascii="Times New Roman" w:eastAsia="Times New Roman" w:hAnsi="Times New Roman"/>
              </w:rPr>
              <w:t>Uztinums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4B1BF" w14:textId="77777777" w:rsidR="00476827" w:rsidRPr="0064251D" w:rsidRDefault="00476827" w:rsidP="00891B4B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4251D">
              <w:rPr>
                <w:rFonts w:ascii="Times New Roman" w:eastAsia="Times New Roman" w:hAnsi="Times New Roman"/>
              </w:rPr>
              <w:t>Drukājamā puse uz iekšu.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3B969" w14:textId="11932C86" w:rsidR="00476827" w:rsidRPr="0064251D" w:rsidRDefault="00476827" w:rsidP="00891B4B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476827" w:rsidRPr="0064251D" w14:paraId="0ED2D451" w14:textId="77777777" w:rsidTr="0047682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1D810" w14:textId="77777777" w:rsidR="00476827" w:rsidRPr="0064251D" w:rsidRDefault="00476827" w:rsidP="00891B4B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4251D">
              <w:rPr>
                <w:rFonts w:ascii="Times New Roman" w:eastAsia="Times New Roman" w:hAnsi="Times New Roman"/>
              </w:rPr>
              <w:t>Ruļļa izmērs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A9DF3" w14:textId="77777777" w:rsidR="00476827" w:rsidRPr="0064251D" w:rsidRDefault="00476827" w:rsidP="00891B4B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4251D">
              <w:rPr>
                <w:rFonts w:ascii="Times New Roman" w:eastAsia="Times New Roman" w:hAnsi="Times New Roman"/>
              </w:rPr>
              <w:t>Iekšējais diametrs 38mm, maksimālais ārējais diametrs 150mm.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A5FB3" w14:textId="1B3689E5" w:rsidR="00476827" w:rsidRPr="0064251D" w:rsidRDefault="00476827" w:rsidP="00891B4B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476827" w:rsidRPr="0064251D" w14:paraId="76451F2A" w14:textId="77777777" w:rsidTr="0047682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7DF8C" w14:textId="77777777" w:rsidR="00476827" w:rsidRPr="0064251D" w:rsidRDefault="00476827" w:rsidP="00891B4B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4251D">
              <w:rPr>
                <w:rFonts w:ascii="Times New Roman" w:eastAsia="Times New Roman" w:hAnsi="Times New Roman"/>
              </w:rPr>
              <w:t>Perforācija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7D993" w14:textId="77777777" w:rsidR="00476827" w:rsidRPr="0064251D" w:rsidRDefault="00476827" w:rsidP="00891B4B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4251D">
              <w:rPr>
                <w:rFonts w:ascii="Times New Roman" w:eastAsia="Times New Roman" w:hAnsi="Times New Roman"/>
              </w:rPr>
              <w:t xml:space="preserve">Perforācija uz </w:t>
            </w:r>
            <w:proofErr w:type="spellStart"/>
            <w:r w:rsidRPr="0064251D">
              <w:rPr>
                <w:rFonts w:ascii="Times New Roman" w:eastAsia="Times New Roman" w:hAnsi="Times New Roman"/>
              </w:rPr>
              <w:t>apakšpapīra</w:t>
            </w:r>
            <w:proofErr w:type="spellEnd"/>
            <w:r w:rsidRPr="0064251D">
              <w:rPr>
                <w:rFonts w:ascii="Times New Roman" w:eastAsia="Times New Roman" w:hAnsi="Times New Roman"/>
              </w:rPr>
              <w:t xml:space="preserve">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29C77" w14:textId="1654E518" w:rsidR="00476827" w:rsidRPr="0064251D" w:rsidRDefault="00476827" w:rsidP="00891B4B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476827" w:rsidRPr="0064251D" w14:paraId="4DE30C84" w14:textId="77777777" w:rsidTr="0047682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97522" w14:textId="77777777" w:rsidR="00476827" w:rsidRPr="0064251D" w:rsidRDefault="00476827" w:rsidP="00891B4B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4251D">
              <w:rPr>
                <w:rFonts w:ascii="Times New Roman" w:eastAsia="Times New Roman" w:hAnsi="Times New Roman"/>
              </w:rPr>
              <w:t>Aproces uzlikšana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F8253" w14:textId="77777777" w:rsidR="00476827" w:rsidRPr="0064251D" w:rsidRDefault="00476827" w:rsidP="00891B4B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4251D">
              <w:rPr>
                <w:rFonts w:ascii="Times New Roman" w:eastAsia="Times New Roman" w:hAnsi="Times New Roman"/>
              </w:rPr>
              <w:t xml:space="preserve">Aproce aizstiprinās ar aizlīmēšanu. </w:t>
            </w:r>
            <w:r w:rsidRPr="0064251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4251D">
              <w:rPr>
                <w:rFonts w:ascii="Times New Roman" w:eastAsia="Times New Roman" w:hAnsi="Times New Roman"/>
              </w:rPr>
              <w:t>Viegli piestiprināms aizsargslānis. Līmes sastāvs nav toksisks.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7965A" w14:textId="51E58775" w:rsidR="00476827" w:rsidRPr="0064251D" w:rsidRDefault="00476827" w:rsidP="00891B4B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476827" w:rsidRPr="0064251D" w14:paraId="4C1B9024" w14:textId="77777777" w:rsidTr="0047682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40164" w14:textId="77777777" w:rsidR="00476827" w:rsidRPr="0064251D" w:rsidRDefault="00476827" w:rsidP="00891B4B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4251D">
              <w:rPr>
                <w:rFonts w:ascii="Times New Roman" w:eastAsia="Times New Roman" w:hAnsi="Times New Roman"/>
              </w:rPr>
              <w:t>Drošība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62037" w14:textId="77777777" w:rsidR="00476827" w:rsidRPr="0064251D" w:rsidRDefault="00476827" w:rsidP="00891B4B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4251D">
              <w:rPr>
                <w:rFonts w:ascii="Times New Roman" w:eastAsia="Times New Roman" w:hAnsi="Times New Roman"/>
              </w:rPr>
              <w:t>Pēc noņemšanas aproce ir jābūt bojātai, lai atkārtoti izmantot nebūtu iespējams.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E8B03" w14:textId="6D8A871E" w:rsidR="00476827" w:rsidRPr="0064251D" w:rsidRDefault="00476827" w:rsidP="00891B4B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476827" w:rsidRPr="0064251D" w14:paraId="1BD11F9E" w14:textId="77777777" w:rsidTr="0047682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58972" w14:textId="77777777" w:rsidR="00476827" w:rsidRPr="0064251D" w:rsidRDefault="00476827" w:rsidP="00891B4B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4251D">
              <w:rPr>
                <w:rFonts w:ascii="Times New Roman" w:eastAsia="Times New Roman" w:hAnsi="Times New Roman"/>
              </w:rPr>
              <w:t>Saskarsmē ar ādu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6C87C" w14:textId="77777777" w:rsidR="00476827" w:rsidRPr="0064251D" w:rsidRDefault="00476827" w:rsidP="00891B4B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4251D">
              <w:rPr>
                <w:rFonts w:ascii="Times New Roman" w:eastAsia="Times New Roman" w:hAnsi="Times New Roman"/>
              </w:rPr>
              <w:t>Nav toksisks, nekairina ādu.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6105E" w14:textId="766E6E26" w:rsidR="00476827" w:rsidRPr="0064251D" w:rsidRDefault="00476827" w:rsidP="00891B4B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476827" w:rsidRPr="0064251D" w14:paraId="1A0C56B8" w14:textId="77777777" w:rsidTr="0047682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6C465" w14:textId="77777777" w:rsidR="00476827" w:rsidRPr="0064251D" w:rsidRDefault="00476827" w:rsidP="00891B4B">
            <w:pPr>
              <w:keepNext/>
              <w:keepLines/>
              <w:widowControl w:val="0"/>
              <w:tabs>
                <w:tab w:val="left" w:pos="360"/>
              </w:tabs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/>
              </w:rPr>
            </w:pPr>
            <w:r w:rsidRPr="0064251D">
              <w:rPr>
                <w:rFonts w:ascii="Times New Roman" w:eastAsia="Times New Roman" w:hAnsi="Times New Roman"/>
              </w:rPr>
              <w:t>Drukas noturība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921EB" w14:textId="77777777" w:rsidR="00476827" w:rsidRPr="0064251D" w:rsidRDefault="00476827" w:rsidP="00891B4B">
            <w:pPr>
              <w:keepNext/>
              <w:keepLines/>
              <w:widowControl w:val="0"/>
              <w:tabs>
                <w:tab w:val="left" w:pos="360"/>
              </w:tabs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/>
              </w:rPr>
            </w:pPr>
            <w:r w:rsidRPr="0064251D">
              <w:rPr>
                <w:rFonts w:ascii="Times New Roman" w:eastAsia="Times New Roman" w:hAnsi="Times New Roman"/>
              </w:rPr>
              <w:t>Ūdens, alkohols, ziepes.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71C4D" w14:textId="0584A982" w:rsidR="00476827" w:rsidRPr="0064251D" w:rsidRDefault="00476827" w:rsidP="00891B4B">
            <w:pPr>
              <w:keepNext/>
              <w:keepLines/>
              <w:widowControl w:val="0"/>
              <w:tabs>
                <w:tab w:val="left" w:pos="360"/>
              </w:tabs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476827" w:rsidRPr="0064251D" w14:paraId="5C7AD6BF" w14:textId="77777777" w:rsidTr="0047682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798D9" w14:textId="77777777" w:rsidR="00476827" w:rsidRPr="0064251D" w:rsidRDefault="00476827" w:rsidP="00891B4B">
            <w:pPr>
              <w:keepNext/>
              <w:keepLines/>
              <w:widowControl w:val="0"/>
              <w:tabs>
                <w:tab w:val="left" w:pos="360"/>
              </w:tabs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4251D">
              <w:rPr>
                <w:rFonts w:ascii="Times New Roman" w:eastAsia="Times New Roman" w:hAnsi="Times New Roman"/>
              </w:rPr>
              <w:t>ISO standarts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FAC07" w14:textId="77777777" w:rsidR="00476827" w:rsidRPr="0064251D" w:rsidRDefault="00476827" w:rsidP="00891B4B">
            <w:pPr>
              <w:keepNext/>
              <w:keepLines/>
              <w:widowControl w:val="0"/>
              <w:tabs>
                <w:tab w:val="left" w:pos="360"/>
              </w:tabs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4251D">
              <w:rPr>
                <w:rFonts w:ascii="Times New Roman" w:eastAsia="Times New Roman" w:hAnsi="Times New Roman"/>
              </w:rPr>
              <w:t>DIN EN ISO 10993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7514D" w14:textId="4D67A3E3" w:rsidR="00476827" w:rsidRPr="0064251D" w:rsidRDefault="00476827" w:rsidP="00891B4B">
            <w:pPr>
              <w:keepNext/>
              <w:keepLines/>
              <w:widowControl w:val="0"/>
              <w:tabs>
                <w:tab w:val="left" w:pos="360"/>
              </w:tabs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476827" w:rsidRPr="0064251D" w14:paraId="23C7E4DF" w14:textId="77777777" w:rsidTr="0047682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D4948" w14:textId="77777777" w:rsidR="00476827" w:rsidRPr="0064251D" w:rsidRDefault="00476827" w:rsidP="00891B4B">
            <w:pPr>
              <w:keepNext/>
              <w:keepLines/>
              <w:widowControl w:val="0"/>
              <w:tabs>
                <w:tab w:val="left" w:pos="360"/>
              </w:tabs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4251D">
              <w:rPr>
                <w:rFonts w:ascii="Times New Roman" w:eastAsia="Times New Roman" w:hAnsi="Times New Roman"/>
              </w:rPr>
              <w:t>Glabāšanas laiks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13E94" w14:textId="77777777" w:rsidR="00476827" w:rsidRPr="0064251D" w:rsidRDefault="00476827" w:rsidP="00891B4B">
            <w:pPr>
              <w:keepNext/>
              <w:keepLines/>
              <w:widowControl w:val="0"/>
              <w:tabs>
                <w:tab w:val="left" w:pos="360"/>
              </w:tabs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4251D">
              <w:rPr>
                <w:rFonts w:ascii="Times New Roman" w:eastAsia="Times New Roman" w:hAnsi="Times New Roman"/>
              </w:rPr>
              <w:t>Ne mazāk kā 18 mēneši.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A6B23" w14:textId="1C071621" w:rsidR="00476827" w:rsidRPr="0064251D" w:rsidRDefault="00476827" w:rsidP="00891B4B">
            <w:pPr>
              <w:keepNext/>
              <w:keepLines/>
              <w:widowControl w:val="0"/>
              <w:tabs>
                <w:tab w:val="left" w:pos="360"/>
              </w:tabs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476827" w:rsidRPr="0064251D" w14:paraId="40D5E791" w14:textId="77777777" w:rsidTr="0047682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3FA5B" w14:textId="77777777" w:rsidR="00476827" w:rsidRPr="0064251D" w:rsidRDefault="00476827" w:rsidP="00891B4B">
            <w:pPr>
              <w:keepNext/>
              <w:keepLines/>
              <w:widowControl w:val="0"/>
              <w:tabs>
                <w:tab w:val="left" w:pos="360"/>
              </w:tabs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/>
              </w:rPr>
            </w:pPr>
            <w:r w:rsidRPr="0064251D">
              <w:rPr>
                <w:rFonts w:ascii="Times New Roman" w:eastAsia="Times New Roman" w:hAnsi="Times New Roman"/>
              </w:rPr>
              <w:t>Aproces izturība normālos slimnīcas lietošanas apstākļos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84981" w14:textId="77777777" w:rsidR="00476827" w:rsidRPr="0064251D" w:rsidRDefault="00476827" w:rsidP="00891B4B">
            <w:pPr>
              <w:keepNext/>
              <w:keepLines/>
              <w:widowControl w:val="0"/>
              <w:tabs>
                <w:tab w:val="left" w:pos="360"/>
              </w:tabs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/>
              </w:rPr>
            </w:pPr>
            <w:r w:rsidRPr="0064251D">
              <w:rPr>
                <w:rFonts w:ascii="Times New Roman" w:eastAsia="Times New Roman" w:hAnsi="Times New Roman"/>
              </w:rPr>
              <w:t>Ne mazāk kā 4 nedēļas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8A889" w14:textId="56E8C196" w:rsidR="00476827" w:rsidRPr="0064251D" w:rsidRDefault="00476827" w:rsidP="00891B4B">
            <w:pPr>
              <w:keepNext/>
              <w:keepLines/>
              <w:widowControl w:val="0"/>
              <w:tabs>
                <w:tab w:val="left" w:pos="360"/>
              </w:tabs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476827" w:rsidRPr="0064251D" w14:paraId="12B54B7B" w14:textId="77777777" w:rsidTr="0047682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AA8E7" w14:textId="77777777" w:rsidR="00476827" w:rsidRPr="0064251D" w:rsidRDefault="00476827" w:rsidP="00891B4B">
            <w:pPr>
              <w:keepNext/>
              <w:keepLines/>
              <w:widowControl w:val="0"/>
              <w:tabs>
                <w:tab w:val="left" w:pos="360"/>
              </w:tabs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  <w:r w:rsidRPr="00A82D97">
              <w:rPr>
                <w:rFonts w:ascii="Times New Roman" w:eastAsia="Times New Roman" w:hAnsi="Times New Roman"/>
              </w:rPr>
              <w:t>Daudzums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E9DA7" w14:textId="7FB160B5" w:rsidR="00476827" w:rsidRPr="00A96A1A" w:rsidRDefault="00476827" w:rsidP="00891B4B">
            <w:pPr>
              <w:keepNext/>
              <w:keepLines/>
              <w:widowControl w:val="0"/>
              <w:tabs>
                <w:tab w:val="left" w:pos="360"/>
              </w:tabs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</w:rPr>
              <w:t>Zilās</w:t>
            </w:r>
            <w:r w:rsidRPr="00A96A1A">
              <w:rPr>
                <w:rFonts w:ascii="Times New Roman" w:eastAsia="Times New Roman" w:hAnsi="Times New Roman"/>
              </w:rPr>
              <w:t xml:space="preserve"> aproces – </w:t>
            </w:r>
            <w:r>
              <w:rPr>
                <w:rFonts w:ascii="Times New Roman" w:eastAsia="Times New Roman" w:hAnsi="Times New Roman"/>
              </w:rPr>
              <w:t>2 5</w:t>
            </w:r>
            <w:r w:rsidRPr="00A96A1A">
              <w:rPr>
                <w:rFonts w:ascii="Times New Roman" w:eastAsia="Times New Roman" w:hAnsi="Times New Roman"/>
              </w:rPr>
              <w:t>00 gab.</w:t>
            </w:r>
          </w:p>
          <w:p w14:paraId="5652F38C" w14:textId="417AE33C" w:rsidR="00476827" w:rsidRPr="00A96A1A" w:rsidRDefault="00476827" w:rsidP="00891B4B">
            <w:pPr>
              <w:keepNext/>
              <w:keepLines/>
              <w:widowControl w:val="0"/>
              <w:tabs>
                <w:tab w:val="left" w:pos="360"/>
              </w:tabs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</w:rPr>
              <w:t xml:space="preserve">Rozā </w:t>
            </w:r>
            <w:r w:rsidRPr="00A96A1A">
              <w:rPr>
                <w:rFonts w:ascii="Times New Roman" w:eastAsia="Times New Roman" w:hAnsi="Times New Roman"/>
              </w:rPr>
              <w:t xml:space="preserve"> aproces – </w:t>
            </w:r>
            <w:r>
              <w:rPr>
                <w:rFonts w:ascii="Times New Roman" w:eastAsia="Times New Roman" w:hAnsi="Times New Roman"/>
              </w:rPr>
              <w:t>2 500</w:t>
            </w:r>
            <w:r w:rsidRPr="00A96A1A">
              <w:rPr>
                <w:rFonts w:ascii="Times New Roman" w:eastAsia="Times New Roman" w:hAnsi="Times New Roman"/>
              </w:rPr>
              <w:t xml:space="preserve"> gab.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F2B2A" w14:textId="4687085B" w:rsidR="00476827" w:rsidRPr="00A96A1A" w:rsidRDefault="00476827" w:rsidP="00891B4B">
            <w:pPr>
              <w:keepNext/>
              <w:keepLines/>
              <w:widowControl w:val="0"/>
              <w:tabs>
                <w:tab w:val="left" w:pos="360"/>
              </w:tabs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14:paraId="501D7731" w14:textId="77777777" w:rsidR="005E0580" w:rsidRPr="0064251D" w:rsidRDefault="005E0580" w:rsidP="005E05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i/>
          <w:sz w:val="20"/>
          <w:szCs w:val="20"/>
        </w:rPr>
        <w:t>*</w:t>
      </w:r>
      <w:r w:rsidRPr="0064251D">
        <w:rPr>
          <w:rFonts w:ascii="Times New Roman" w:eastAsia="Times New Roman" w:hAnsi="Times New Roman"/>
          <w:i/>
          <w:sz w:val="20"/>
          <w:szCs w:val="20"/>
        </w:rPr>
        <w:t>Parametru atbilstību pamatot ar norādi uz ražotāju tehniskajām datu lapām ("</w:t>
      </w:r>
      <w:proofErr w:type="spellStart"/>
      <w:r w:rsidRPr="0064251D">
        <w:rPr>
          <w:rFonts w:ascii="Times New Roman" w:eastAsia="Times New Roman" w:hAnsi="Times New Roman"/>
          <w:i/>
          <w:sz w:val="20"/>
          <w:szCs w:val="20"/>
        </w:rPr>
        <w:t>data</w:t>
      </w:r>
      <w:proofErr w:type="spellEnd"/>
      <w:r w:rsidRPr="0064251D">
        <w:rPr>
          <w:rFonts w:ascii="Times New Roman" w:eastAsia="Times New Roman" w:hAnsi="Times New Roman"/>
          <w:i/>
          <w:sz w:val="20"/>
          <w:szCs w:val="20"/>
        </w:rPr>
        <w:t xml:space="preserve"> </w:t>
      </w:r>
      <w:proofErr w:type="spellStart"/>
      <w:r w:rsidRPr="0064251D">
        <w:rPr>
          <w:rFonts w:ascii="Times New Roman" w:eastAsia="Times New Roman" w:hAnsi="Times New Roman"/>
          <w:i/>
          <w:sz w:val="20"/>
          <w:szCs w:val="20"/>
        </w:rPr>
        <w:t>sheet</w:t>
      </w:r>
      <w:proofErr w:type="spellEnd"/>
      <w:r w:rsidRPr="0064251D">
        <w:rPr>
          <w:rFonts w:ascii="Times New Roman" w:eastAsia="Times New Roman" w:hAnsi="Times New Roman"/>
          <w:i/>
          <w:sz w:val="20"/>
          <w:szCs w:val="20"/>
        </w:rPr>
        <w:t xml:space="preserve">'') jeb informatīviem materiāliem, kas apliecina atbilstību (oriģinālvalodā un tulkojumi latviešu valodā), norādot atsauci tehniskajā piedāvājumā uz konkrēto lapaspusi. </w:t>
      </w:r>
    </w:p>
    <w:p w14:paraId="1572648D" w14:textId="77777777" w:rsidR="005E0580" w:rsidRDefault="005E0580" w:rsidP="005E0580">
      <w:pPr>
        <w:tabs>
          <w:tab w:val="left" w:pos="2160"/>
        </w:tabs>
        <w:spacing w:after="0" w:line="240" w:lineRule="auto"/>
        <w:jc w:val="both"/>
        <w:rPr>
          <w:rFonts w:ascii="Times New Roman" w:eastAsia="Times New Roman" w:hAnsi="Times New Roman"/>
          <w:bCs/>
          <w:sz w:val="23"/>
          <w:szCs w:val="23"/>
        </w:rPr>
      </w:pPr>
    </w:p>
    <w:p w14:paraId="0ADE87B1" w14:textId="77777777" w:rsidR="00240B95" w:rsidRPr="008C1FDA" w:rsidRDefault="00240B95" w:rsidP="00240B95"/>
    <w:p w14:paraId="47AE05BD" w14:textId="77777777" w:rsidR="008B75D8" w:rsidRDefault="008B75D8" w:rsidP="008B75D8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  <w:lang w:eastAsia="lv-LV"/>
        </w:rPr>
      </w:pPr>
    </w:p>
    <w:p w14:paraId="7A1F0BBB" w14:textId="77777777" w:rsidR="008B75D8" w:rsidRDefault="008B75D8" w:rsidP="008B75D8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  <w:lang w:eastAsia="lv-LV"/>
        </w:rPr>
      </w:pPr>
    </w:p>
    <w:p w14:paraId="1412109A" w14:textId="77777777" w:rsidR="008B75D8" w:rsidRDefault="008B75D8" w:rsidP="008B75D8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  <w:lang w:eastAsia="lv-LV"/>
        </w:rPr>
      </w:pPr>
    </w:p>
    <w:p w14:paraId="7D27313D" w14:textId="50C0DA8C" w:rsidR="008B75D8" w:rsidRDefault="008B75D8" w:rsidP="00662B4F">
      <w:pPr>
        <w:spacing w:after="0" w:line="240" w:lineRule="auto"/>
        <w:rPr>
          <w:rFonts w:ascii="Times New Roman" w:eastAsia="Times New Roman" w:hAnsi="Times New Roman"/>
          <w:bCs/>
          <w:i/>
          <w:sz w:val="20"/>
          <w:szCs w:val="20"/>
          <w:lang w:eastAsia="lv-LV"/>
        </w:rPr>
      </w:pPr>
    </w:p>
    <w:p w14:paraId="118D15B0" w14:textId="78A32AD8" w:rsidR="00D147C4" w:rsidRDefault="00D147C4" w:rsidP="00662B4F">
      <w:pPr>
        <w:spacing w:after="0" w:line="240" w:lineRule="auto"/>
        <w:rPr>
          <w:rFonts w:ascii="Times New Roman" w:eastAsia="Times New Roman" w:hAnsi="Times New Roman"/>
          <w:bCs/>
          <w:i/>
          <w:sz w:val="20"/>
          <w:szCs w:val="20"/>
          <w:lang w:eastAsia="lv-LV"/>
        </w:rPr>
      </w:pPr>
    </w:p>
    <w:p w14:paraId="26AF8D6B" w14:textId="37D0F98B" w:rsidR="00476827" w:rsidRDefault="00476827" w:rsidP="00662B4F">
      <w:pPr>
        <w:spacing w:after="0" w:line="240" w:lineRule="auto"/>
        <w:rPr>
          <w:rFonts w:ascii="Times New Roman" w:eastAsia="Times New Roman" w:hAnsi="Times New Roman"/>
          <w:bCs/>
          <w:i/>
          <w:sz w:val="20"/>
          <w:szCs w:val="20"/>
          <w:lang w:eastAsia="lv-LV"/>
        </w:rPr>
      </w:pPr>
    </w:p>
    <w:p w14:paraId="670221C2" w14:textId="57D60EA1" w:rsidR="00476827" w:rsidRDefault="00476827" w:rsidP="00662B4F">
      <w:pPr>
        <w:spacing w:after="0" w:line="240" w:lineRule="auto"/>
        <w:rPr>
          <w:rFonts w:ascii="Times New Roman" w:eastAsia="Times New Roman" w:hAnsi="Times New Roman"/>
          <w:bCs/>
          <w:i/>
          <w:sz w:val="20"/>
          <w:szCs w:val="20"/>
          <w:lang w:eastAsia="lv-LV"/>
        </w:rPr>
      </w:pPr>
    </w:p>
    <w:p w14:paraId="49FC19B1" w14:textId="67728805" w:rsidR="00476827" w:rsidRDefault="00476827" w:rsidP="00662B4F">
      <w:pPr>
        <w:spacing w:after="0" w:line="240" w:lineRule="auto"/>
        <w:rPr>
          <w:rFonts w:ascii="Times New Roman" w:eastAsia="Times New Roman" w:hAnsi="Times New Roman"/>
          <w:bCs/>
          <w:i/>
          <w:sz w:val="20"/>
          <w:szCs w:val="20"/>
          <w:lang w:eastAsia="lv-LV"/>
        </w:rPr>
      </w:pPr>
    </w:p>
    <w:p w14:paraId="2FD91729" w14:textId="365A5696" w:rsidR="00476827" w:rsidRDefault="00476827" w:rsidP="00662B4F">
      <w:pPr>
        <w:spacing w:after="0" w:line="240" w:lineRule="auto"/>
        <w:rPr>
          <w:rFonts w:ascii="Times New Roman" w:eastAsia="Times New Roman" w:hAnsi="Times New Roman"/>
          <w:bCs/>
          <w:i/>
          <w:sz w:val="20"/>
          <w:szCs w:val="20"/>
          <w:lang w:eastAsia="lv-LV"/>
        </w:rPr>
      </w:pPr>
    </w:p>
    <w:p w14:paraId="42B89867" w14:textId="3EBB6E13" w:rsidR="00476827" w:rsidRDefault="00476827" w:rsidP="00662B4F">
      <w:pPr>
        <w:spacing w:after="0" w:line="240" w:lineRule="auto"/>
        <w:rPr>
          <w:rFonts w:ascii="Times New Roman" w:eastAsia="Times New Roman" w:hAnsi="Times New Roman"/>
          <w:bCs/>
          <w:i/>
          <w:sz w:val="20"/>
          <w:szCs w:val="20"/>
          <w:lang w:eastAsia="lv-LV"/>
        </w:rPr>
      </w:pPr>
    </w:p>
    <w:p w14:paraId="377AB3C2" w14:textId="794EDFAE" w:rsidR="00476827" w:rsidRDefault="00476827" w:rsidP="00662B4F">
      <w:pPr>
        <w:spacing w:after="0" w:line="240" w:lineRule="auto"/>
        <w:rPr>
          <w:rFonts w:ascii="Times New Roman" w:eastAsia="Times New Roman" w:hAnsi="Times New Roman"/>
          <w:bCs/>
          <w:i/>
          <w:sz w:val="20"/>
          <w:szCs w:val="20"/>
          <w:lang w:eastAsia="lv-LV"/>
        </w:rPr>
      </w:pPr>
    </w:p>
    <w:p w14:paraId="61E81DFB" w14:textId="20D3051F" w:rsidR="00476827" w:rsidRDefault="00476827" w:rsidP="00662B4F">
      <w:pPr>
        <w:spacing w:after="0" w:line="240" w:lineRule="auto"/>
        <w:rPr>
          <w:rFonts w:ascii="Times New Roman" w:eastAsia="Times New Roman" w:hAnsi="Times New Roman"/>
          <w:bCs/>
          <w:i/>
          <w:sz w:val="20"/>
          <w:szCs w:val="20"/>
          <w:lang w:eastAsia="lv-LV"/>
        </w:rPr>
      </w:pPr>
    </w:p>
    <w:p w14:paraId="5A782F0E" w14:textId="4FB22026" w:rsidR="00476827" w:rsidRDefault="00476827" w:rsidP="00662B4F">
      <w:pPr>
        <w:spacing w:after="0" w:line="240" w:lineRule="auto"/>
        <w:rPr>
          <w:rFonts w:ascii="Times New Roman" w:eastAsia="Times New Roman" w:hAnsi="Times New Roman"/>
          <w:bCs/>
          <w:i/>
          <w:sz w:val="20"/>
          <w:szCs w:val="20"/>
          <w:lang w:eastAsia="lv-LV"/>
        </w:rPr>
      </w:pPr>
    </w:p>
    <w:p w14:paraId="7B70A58C" w14:textId="77777777" w:rsidR="004C73A8" w:rsidRDefault="004C73A8" w:rsidP="00662B4F">
      <w:pPr>
        <w:spacing w:after="0" w:line="240" w:lineRule="auto"/>
        <w:rPr>
          <w:rFonts w:ascii="Times New Roman" w:eastAsia="Times New Roman" w:hAnsi="Times New Roman"/>
          <w:bCs/>
          <w:i/>
          <w:sz w:val="20"/>
          <w:szCs w:val="20"/>
          <w:lang w:eastAsia="lv-LV"/>
        </w:rPr>
      </w:pPr>
      <w:bookmarkStart w:id="1" w:name="_GoBack"/>
      <w:bookmarkEnd w:id="1"/>
    </w:p>
    <w:p w14:paraId="57518BCF" w14:textId="77777777" w:rsidR="00240B95" w:rsidRDefault="00240B95" w:rsidP="00240B95">
      <w:pPr>
        <w:tabs>
          <w:tab w:val="left" w:pos="2160"/>
        </w:tabs>
        <w:spacing w:after="0" w:line="240" w:lineRule="auto"/>
        <w:rPr>
          <w:rFonts w:ascii="Times New Roman" w:eastAsia="Times New Roman" w:hAnsi="Times New Roman"/>
          <w:bCs/>
          <w:i/>
          <w:sz w:val="20"/>
          <w:szCs w:val="20"/>
          <w:lang w:eastAsia="lv-LV"/>
        </w:rPr>
      </w:pPr>
    </w:p>
    <w:p w14:paraId="15A910C0" w14:textId="16084BD3" w:rsidR="008B75D8" w:rsidRDefault="008B75D8" w:rsidP="00240B95">
      <w:pPr>
        <w:tabs>
          <w:tab w:val="left" w:pos="2160"/>
        </w:tabs>
        <w:spacing w:after="0" w:line="240" w:lineRule="auto"/>
        <w:jc w:val="right"/>
        <w:rPr>
          <w:rFonts w:ascii="Times New Roman" w:eastAsia="Times New Roman" w:hAnsi="Times New Roman"/>
          <w:bCs/>
          <w:i/>
        </w:rPr>
      </w:pPr>
      <w:r w:rsidRPr="00397CCB">
        <w:rPr>
          <w:rFonts w:ascii="Times New Roman" w:eastAsia="Times New Roman" w:hAnsi="Times New Roman"/>
          <w:bCs/>
          <w:i/>
        </w:rPr>
        <w:t xml:space="preserve">Tehniskās specifikācijas </w:t>
      </w:r>
    </w:p>
    <w:p w14:paraId="11F456B7" w14:textId="77777777" w:rsidR="008B75D8" w:rsidRDefault="008B75D8" w:rsidP="008B75D8">
      <w:pPr>
        <w:tabs>
          <w:tab w:val="left" w:pos="2160"/>
        </w:tabs>
        <w:spacing w:after="0" w:line="240" w:lineRule="auto"/>
        <w:jc w:val="right"/>
        <w:rPr>
          <w:rFonts w:ascii="Times New Roman" w:eastAsia="Times New Roman" w:hAnsi="Times New Roman"/>
          <w:i/>
        </w:rPr>
      </w:pPr>
      <w:r w:rsidRPr="00397CCB">
        <w:rPr>
          <w:rFonts w:ascii="Times New Roman" w:eastAsia="Times New Roman" w:hAnsi="Times New Roman"/>
          <w:bCs/>
          <w:i/>
        </w:rPr>
        <w:t>“</w:t>
      </w:r>
      <w:r w:rsidRPr="00397CCB">
        <w:rPr>
          <w:rFonts w:ascii="Times New Roman" w:eastAsia="Times New Roman" w:hAnsi="Times New Roman"/>
          <w:i/>
        </w:rPr>
        <w:t>Pacientu identifikācijas uzlīmju piegāde”</w:t>
      </w:r>
    </w:p>
    <w:p w14:paraId="65AF7076" w14:textId="77777777" w:rsidR="008B75D8" w:rsidRPr="00397CCB" w:rsidRDefault="008B75D8" w:rsidP="008B75D8">
      <w:pPr>
        <w:tabs>
          <w:tab w:val="left" w:pos="2160"/>
        </w:tabs>
        <w:spacing w:after="0" w:line="240" w:lineRule="auto"/>
        <w:jc w:val="right"/>
        <w:rPr>
          <w:rFonts w:ascii="Times New Roman" w:eastAsia="Times New Roman" w:hAnsi="Times New Roman"/>
          <w:bCs/>
          <w:i/>
        </w:rPr>
      </w:pPr>
      <w:r w:rsidRPr="00397CCB">
        <w:rPr>
          <w:rFonts w:ascii="Times New Roman" w:eastAsia="Times New Roman" w:hAnsi="Times New Roman"/>
          <w:i/>
        </w:rPr>
        <w:t xml:space="preserve"> pielikums</w:t>
      </w:r>
    </w:p>
    <w:p w14:paraId="167A51BC" w14:textId="77777777" w:rsidR="008B75D8" w:rsidRDefault="008B75D8" w:rsidP="008B75D8">
      <w:pPr>
        <w:tabs>
          <w:tab w:val="left" w:pos="216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6D9E5E3A" w14:textId="77777777" w:rsidR="008B75D8" w:rsidRDefault="008B75D8" w:rsidP="008B75D8">
      <w:pPr>
        <w:tabs>
          <w:tab w:val="left" w:pos="216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6F91DB77" w14:textId="77777777" w:rsidR="008B75D8" w:rsidRDefault="008B75D8" w:rsidP="008B75D8">
      <w:pPr>
        <w:tabs>
          <w:tab w:val="left" w:pos="216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499D62EF" w14:textId="77777777" w:rsidR="008B75D8" w:rsidRDefault="008B75D8" w:rsidP="008B75D8">
      <w:pPr>
        <w:tabs>
          <w:tab w:val="left" w:pos="216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35E94AA9" w14:textId="77777777" w:rsidR="008B75D8" w:rsidRDefault="008B75D8" w:rsidP="008B75D8">
      <w:pPr>
        <w:tabs>
          <w:tab w:val="left" w:pos="216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51E1F515" w14:textId="77777777" w:rsidR="00F719DF" w:rsidRPr="004C73A8" w:rsidRDefault="008B75D8" w:rsidP="004C73A8">
      <w:pPr>
        <w:tabs>
          <w:tab w:val="left" w:pos="216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noProof/>
          <w:sz w:val="24"/>
          <w:szCs w:val="24"/>
        </w:rPr>
        <w:lastRenderedPageBreak/>
        <w:drawing>
          <wp:inline distT="0" distB="0" distL="0" distR="0" wp14:anchorId="64840F9A" wp14:editId="39577324">
            <wp:extent cx="5755005" cy="74377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7437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719DF" w:rsidRPr="004C73A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6B2423" w14:textId="77777777" w:rsidR="00C30CDD" w:rsidRDefault="00C30CDD" w:rsidP="003E345B">
      <w:pPr>
        <w:spacing w:after="0" w:line="240" w:lineRule="auto"/>
      </w:pPr>
      <w:r>
        <w:separator/>
      </w:r>
    </w:p>
  </w:endnote>
  <w:endnote w:type="continuationSeparator" w:id="0">
    <w:p w14:paraId="7818365D" w14:textId="77777777" w:rsidR="00C30CDD" w:rsidRDefault="00C30CDD" w:rsidP="003E3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01E52D" w14:textId="77777777" w:rsidR="00C30CDD" w:rsidRDefault="00C30CDD" w:rsidP="003E345B">
      <w:pPr>
        <w:spacing w:after="0" w:line="240" w:lineRule="auto"/>
      </w:pPr>
      <w:r>
        <w:separator/>
      </w:r>
    </w:p>
  </w:footnote>
  <w:footnote w:type="continuationSeparator" w:id="0">
    <w:p w14:paraId="5CDA846E" w14:textId="77777777" w:rsidR="00C30CDD" w:rsidRDefault="00C30CDD" w:rsidP="003E34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352176"/>
    <w:multiLevelType w:val="hybridMultilevel"/>
    <w:tmpl w:val="7C346EB0"/>
    <w:lvl w:ilvl="0" w:tplc="0426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876387"/>
    <w:multiLevelType w:val="hybridMultilevel"/>
    <w:tmpl w:val="7C346EB0"/>
    <w:lvl w:ilvl="0" w:tplc="0426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85B"/>
    <w:rsid w:val="000B6793"/>
    <w:rsid w:val="000F6A27"/>
    <w:rsid w:val="00143F11"/>
    <w:rsid w:val="0023762F"/>
    <w:rsid w:val="00240B95"/>
    <w:rsid w:val="003E345B"/>
    <w:rsid w:val="00476827"/>
    <w:rsid w:val="0048785B"/>
    <w:rsid w:val="004C73A8"/>
    <w:rsid w:val="004E35AE"/>
    <w:rsid w:val="005E0580"/>
    <w:rsid w:val="00662B4F"/>
    <w:rsid w:val="006D6D66"/>
    <w:rsid w:val="0078766F"/>
    <w:rsid w:val="008413E5"/>
    <w:rsid w:val="008836EC"/>
    <w:rsid w:val="008840E1"/>
    <w:rsid w:val="008B75D8"/>
    <w:rsid w:val="00B90FBA"/>
    <w:rsid w:val="00BB3D97"/>
    <w:rsid w:val="00C30CDD"/>
    <w:rsid w:val="00C527CA"/>
    <w:rsid w:val="00D147C4"/>
    <w:rsid w:val="00D3266B"/>
    <w:rsid w:val="00E15756"/>
    <w:rsid w:val="00F446F9"/>
    <w:rsid w:val="00F719DF"/>
    <w:rsid w:val="00FF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A3E46E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75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35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5AE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147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34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345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E34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345B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8413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13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13E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3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3E5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3300</Words>
  <Characters>1881</Characters>
  <Application>Microsoft Office Word</Application>
  <DocSecurity>0</DocSecurity>
  <Lines>15</Lines>
  <Paragraphs>10</Paragraphs>
  <ScaleCrop>false</ScaleCrop>
  <Company/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2020-04-24T07:21:00Z</dcterms:created>
  <dcterms:modified xsi:type="dcterms:W3CDTF">2021-05-17T15:18:00Z</dcterms:modified>
</cp:coreProperties>
</file>