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2A408D">
        <w:t>. SKUS 158/19-VV</w:t>
      </w:r>
      <w:r w:rsidR="00E82357">
        <w:t>;</w:t>
      </w:r>
      <w:r w:rsidR="00D342FE">
        <w:t xml:space="preserve"> </w:t>
      </w:r>
      <w:r w:rsidR="00E82357">
        <w:t>BM19-13LV</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78503A">
              <w:t xml:space="preserve">   </w:t>
            </w:r>
            <w:r>
              <w:t xml:space="preserve"> 2019</w:t>
            </w:r>
            <w:r w:rsidR="00DC02A7">
              <w:t>.gada 18</w:t>
            </w:r>
            <w:r w:rsidR="0078503A">
              <w:t>.martā</w:t>
            </w:r>
          </w:p>
        </w:tc>
      </w:tr>
    </w:tbl>
    <w:p w:rsidR="00B727F2" w:rsidRDefault="00B727F2" w:rsidP="00B727F2">
      <w:pPr>
        <w:tabs>
          <w:tab w:val="left" w:pos="6180"/>
        </w:tabs>
        <w:ind w:right="49"/>
      </w:pP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A86008" w:rsidP="00A86008">
      <w:pPr>
        <w:ind w:right="-1050"/>
        <w:rPr>
          <w:lang w:eastAsia="lv-LV"/>
        </w:rPr>
      </w:pPr>
      <w:r w:rsidRPr="00A86008">
        <w:rPr>
          <w:b/>
          <w:lang w:eastAsia="lv-LV"/>
        </w:rPr>
        <w:t>UAB “</w:t>
      </w:r>
      <w:proofErr w:type="spellStart"/>
      <w:r w:rsidRPr="00A86008">
        <w:rPr>
          <w:b/>
          <w:lang w:eastAsia="lv-LV"/>
        </w:rPr>
        <w:t>Barameda</w:t>
      </w:r>
      <w:proofErr w:type="spellEnd"/>
      <w:r w:rsidRPr="00A86008">
        <w:rPr>
          <w:b/>
          <w:lang w:eastAsia="lv-LV"/>
        </w:rPr>
        <w:t>”</w:t>
      </w:r>
      <w:r>
        <w:rPr>
          <w:b/>
          <w:lang w:eastAsia="lv-LV"/>
        </w:rPr>
        <w:t xml:space="preserve">, </w:t>
      </w:r>
      <w:r w:rsidRPr="00A86008">
        <w:rPr>
          <w:lang w:eastAsia="lv-LV"/>
        </w:rPr>
        <w:t>reģ.Nr</w:t>
      </w:r>
      <w:r w:rsidR="00E82357" w:rsidRPr="00E82357">
        <w:rPr>
          <w:b/>
          <w:lang w:eastAsia="lv-LV"/>
        </w:rPr>
        <w:t>.</w:t>
      </w:r>
      <w:r w:rsidR="00E82357" w:rsidRPr="00E82357">
        <w:rPr>
          <w:lang w:eastAsia="lv-LV"/>
        </w:rPr>
        <w:t>303304004</w:t>
      </w:r>
      <w:r w:rsidR="00B727F2" w:rsidRPr="00E82357">
        <w:rPr>
          <w:lang w:eastAsia="lv-LV"/>
        </w:rPr>
        <w:t>,</w:t>
      </w:r>
      <w:r w:rsidR="00E82357" w:rsidRPr="00E82357">
        <w:rPr>
          <w:lang w:eastAsia="lv-LV"/>
        </w:rPr>
        <w:t xml:space="preserve"> tā Jekaterina </w:t>
      </w:r>
      <w:proofErr w:type="spellStart"/>
      <w:r w:rsidR="00E82357" w:rsidRPr="00E82357">
        <w:rPr>
          <w:lang w:eastAsia="lv-LV"/>
        </w:rPr>
        <w:t>Baratinskiene</w:t>
      </w:r>
      <w:proofErr w:type="spellEnd"/>
      <w:r w:rsidR="00E82357" w:rsidRPr="00E82357">
        <w:rPr>
          <w:lang w:eastAsia="lv-LV"/>
        </w:rPr>
        <w:t xml:space="preserve"> personā, kura rīkojas uz statūtiem</w:t>
      </w:r>
      <w:r w:rsidR="00B727F2" w:rsidRPr="00E82357">
        <w:rPr>
          <w:lang w:eastAsia="lv-LV"/>
        </w:rPr>
        <w:t xml:space="preserve"> (t</w:t>
      </w:r>
      <w:r w:rsidR="00B727F2">
        <w:rPr>
          <w:lang w:eastAsia="lv-LV"/>
        </w:rPr>
        <w:t xml:space="preserve">urpmāk – Piegādātājs) </w:t>
      </w:r>
    </w:p>
    <w:p w:rsidR="00B727F2" w:rsidRDefault="00B727F2" w:rsidP="00A86008">
      <w:pPr>
        <w:ind w:right="-1050"/>
      </w:pPr>
      <w:r>
        <w:t xml:space="preserve">no otras puses katrs atsevišķi saukts Līdzējs, bet abi kopā – </w:t>
      </w:r>
      <w:r w:rsidRPr="0078503A">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DC02A7" w:rsidRPr="00DC02A7">
        <w:t>18</w:t>
      </w:r>
      <w:r w:rsidR="0078503A" w:rsidRPr="00DC02A7">
        <w:t>.martu</w:t>
      </w:r>
      <w:r w:rsidR="00B727F2" w:rsidRPr="00DC02A7">
        <w:t xml:space="preserve"> un</w:t>
      </w:r>
      <w:r w:rsidR="00B727F2">
        <w:t xml:space="preserve">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B727F2" w:rsidP="00A86008">
      <w:pPr>
        <w:numPr>
          <w:ilvl w:val="0"/>
          <w:numId w:val="1"/>
        </w:numPr>
        <w:spacing w:after="200" w:line="276" w:lineRule="auto"/>
        <w:ind w:left="284" w:right="-1050"/>
        <w:contextualSpacing/>
        <w:jc w:val="center"/>
        <w:rPr>
          <w:b/>
          <w:bCs/>
          <w:lang w:eastAsia="lv-LV"/>
        </w:rPr>
      </w:pPr>
      <w:r>
        <w:rPr>
          <w:b/>
          <w:bCs/>
          <w:lang w:eastAsia="lv-LV"/>
        </w:rPr>
        <w:t>PUŠU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w:t>
      </w:r>
      <w:r w:rsidRPr="00E82357">
        <w:rPr>
          <w:snapToGrid w:val="0"/>
          <w:lang w:eastAsia="lv-LV"/>
        </w:rPr>
        <w:t xml:space="preserve">uz </w:t>
      </w:r>
      <w:r w:rsidR="00E82357">
        <w:rPr>
          <w:snapToGrid w:val="0"/>
          <w:lang w:eastAsia="lv-LV"/>
        </w:rPr>
        <w:t>5</w:t>
      </w:r>
      <w:r w:rsidRPr="00E82357">
        <w:rPr>
          <w:snapToGrid w:val="0"/>
          <w:lang w:eastAsia="lv-LV"/>
        </w:rPr>
        <w:t xml:space="preserve"> (</w:t>
      </w:r>
      <w:r w:rsidR="00E82357">
        <w:rPr>
          <w:snapToGrid w:val="0"/>
          <w:lang w:eastAsia="lv-LV"/>
        </w:rPr>
        <w:t>piecām</w:t>
      </w:r>
      <w:r w:rsidR="0042093E" w:rsidRPr="00E82357">
        <w:rPr>
          <w:snapToGrid w:val="0"/>
          <w:lang w:eastAsia="lv-LV"/>
        </w:rPr>
        <w:t>)</w:t>
      </w:r>
      <w:r w:rsidR="0042093E">
        <w:rPr>
          <w:snapToGrid w:val="0"/>
          <w:lang w:eastAsia="lv-LV"/>
        </w:rPr>
        <w:t xml:space="preserve"> lapām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ku</w:t>
      </w:r>
      <w:r w:rsidR="00C43A00">
        <w:t>ms – piegādātāju saraksts uz 30 (trīsdesmit</w:t>
      </w:r>
      <w:r w:rsidR="00E24E7D">
        <w:t>)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E24E7D">
        <w:t xml:space="preserve">uz </w:t>
      </w:r>
      <w:r w:rsidR="00E82357" w:rsidRPr="00E82357">
        <w:t>8 (astoņām</w:t>
      </w:r>
      <w:r w:rsidR="00E24E7D" w:rsidRPr="00E82357">
        <w:t>)</w:t>
      </w:r>
      <w:r w:rsidR="00E24E7D">
        <w:t xml:space="preserve">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7E198F" w:rsidRDefault="007E198F" w:rsidP="007E198F">
      <w:pPr>
        <w:ind w:right="-999"/>
        <w:rPr>
          <w:b/>
          <w:bCs/>
        </w:rPr>
      </w:pPr>
      <w:r w:rsidRPr="007E198F">
        <w:rPr>
          <w:b/>
          <w:bCs/>
        </w:rPr>
        <w:t>VSIA “Paula Stradiņa klīniskās</w:t>
      </w:r>
      <w:r>
        <w:rPr>
          <w:b/>
          <w:bCs/>
        </w:rPr>
        <w:tab/>
      </w:r>
      <w:r>
        <w:rPr>
          <w:b/>
          <w:bCs/>
        </w:rPr>
        <w:tab/>
        <w:t>UAB</w:t>
      </w:r>
      <w:r w:rsidRPr="007E198F">
        <w:rPr>
          <w:b/>
          <w:bCs/>
        </w:rPr>
        <w:t xml:space="preserve"> “</w:t>
      </w:r>
      <w:proofErr w:type="spellStart"/>
      <w:r>
        <w:rPr>
          <w:b/>
          <w:bCs/>
        </w:rPr>
        <w:t>Barameda</w:t>
      </w:r>
      <w:proofErr w:type="spellEnd"/>
      <w:r w:rsidRPr="007E198F">
        <w:rPr>
          <w:b/>
          <w:bCs/>
        </w:rPr>
        <w:t>”</w:t>
      </w:r>
    </w:p>
    <w:p w:rsidR="007E198F" w:rsidRPr="007E198F" w:rsidRDefault="007E198F" w:rsidP="007E198F">
      <w:pPr>
        <w:ind w:right="-999"/>
        <w:rPr>
          <w:b/>
          <w:bCs/>
        </w:rPr>
      </w:pPr>
      <w:r w:rsidRPr="007E198F">
        <w:rPr>
          <w:b/>
          <w:bCs/>
        </w:rPr>
        <w:t>universitātes slimnīca”</w:t>
      </w:r>
    </w:p>
    <w:p w:rsidR="007E198F" w:rsidRPr="007E198F" w:rsidRDefault="00C141EC" w:rsidP="007E198F">
      <w:pPr>
        <w:ind w:right="-999"/>
      </w:pPr>
      <w:proofErr w:type="spellStart"/>
      <w:r>
        <w:t>Reģ</w:t>
      </w:r>
      <w:proofErr w:type="spellEnd"/>
      <w:r>
        <w:t>. Nr. 40003457109</w:t>
      </w:r>
      <w:r>
        <w:tab/>
      </w:r>
      <w:r>
        <w:tab/>
      </w:r>
      <w:r>
        <w:tab/>
        <w:t>Reģ.Nr.303304004</w:t>
      </w:r>
    </w:p>
    <w:p w:rsidR="007E198F" w:rsidRPr="007E198F" w:rsidRDefault="007E198F" w:rsidP="00C141EC">
      <w:pPr>
        <w:ind w:left="4320" w:right="-999" w:hanging="4320"/>
      </w:pPr>
      <w:r w:rsidRPr="007E198F">
        <w:t>Pi</w:t>
      </w:r>
      <w:r w:rsidR="00C141EC">
        <w:t>lsoņu iela 13, Rīga, LV – 1002</w:t>
      </w:r>
      <w:r w:rsidR="00C141EC">
        <w:tab/>
      </w:r>
      <w:proofErr w:type="spellStart"/>
      <w:r w:rsidR="00C141EC">
        <w:t>Perkūnkiemio</w:t>
      </w:r>
      <w:proofErr w:type="spellEnd"/>
      <w:r w:rsidR="00C141EC">
        <w:t xml:space="preserve"> g. 11-62, 12114, Viļņa, Lietuvas republika</w:t>
      </w:r>
    </w:p>
    <w:p w:rsidR="007E198F" w:rsidRPr="007E198F" w:rsidRDefault="007E198F" w:rsidP="007E198F">
      <w:pPr>
        <w:ind w:right="-999"/>
      </w:pPr>
      <w:r w:rsidRPr="007E198F">
        <w:t xml:space="preserve">Konta Nr. </w:t>
      </w:r>
      <w:r w:rsidRPr="007E198F">
        <w:rPr>
          <w:bCs/>
        </w:rPr>
        <w:t>LV74HABA0551027673367</w:t>
      </w:r>
      <w:r w:rsidRPr="007E198F">
        <w:rPr>
          <w:bCs/>
        </w:rPr>
        <w:tab/>
        <w:t>Konta Nr. ____________</w:t>
      </w:r>
    </w:p>
    <w:p w:rsidR="007E198F" w:rsidRPr="007E198F" w:rsidRDefault="007E198F" w:rsidP="007E198F">
      <w:pPr>
        <w:ind w:right="-999"/>
      </w:pPr>
      <w:r w:rsidRPr="007E198F">
        <w:t xml:space="preserve">Banka: AS Swedbank  </w:t>
      </w:r>
      <w:r w:rsidRPr="007E198F">
        <w:tab/>
      </w:r>
      <w:r w:rsidRPr="007E198F">
        <w:tab/>
      </w:r>
      <w:r w:rsidRPr="007E198F">
        <w:tab/>
        <w:t>Banka: _____________</w:t>
      </w:r>
    </w:p>
    <w:p w:rsidR="007E198F" w:rsidRPr="007E198F" w:rsidRDefault="007E198F" w:rsidP="007E198F">
      <w:pPr>
        <w:ind w:right="-999"/>
      </w:pPr>
      <w:r w:rsidRPr="007E198F">
        <w:t xml:space="preserve">Kods: </w:t>
      </w:r>
      <w:r w:rsidRPr="007E198F">
        <w:rPr>
          <w:bCs/>
        </w:rPr>
        <w:t>HABALV22</w:t>
      </w:r>
      <w:r w:rsidRPr="007E198F">
        <w:rPr>
          <w:bCs/>
        </w:rPr>
        <w:tab/>
      </w:r>
      <w:r w:rsidRPr="007E198F">
        <w:rPr>
          <w:bCs/>
        </w:rPr>
        <w:tab/>
      </w:r>
      <w:r w:rsidRPr="007E198F">
        <w:rPr>
          <w:bCs/>
        </w:rPr>
        <w:tab/>
      </w:r>
      <w:r w:rsidRPr="007E198F">
        <w:rPr>
          <w:bCs/>
        </w:rPr>
        <w:tab/>
        <w:t>Kods:_____________</w:t>
      </w:r>
    </w:p>
    <w:p w:rsidR="007E198F" w:rsidRPr="007E198F" w:rsidRDefault="007E198F" w:rsidP="007E198F">
      <w:pPr>
        <w:ind w:right="-999"/>
      </w:pPr>
    </w:p>
    <w:p w:rsidR="007E198F" w:rsidRPr="007E198F" w:rsidRDefault="007E198F" w:rsidP="007E198F">
      <w:pPr>
        <w:ind w:right="-999"/>
      </w:pPr>
    </w:p>
    <w:p w:rsidR="007E198F" w:rsidRPr="007E198F" w:rsidRDefault="007E198F" w:rsidP="007E198F">
      <w:pPr>
        <w:ind w:right="-999"/>
      </w:pPr>
      <w:r w:rsidRPr="007E198F">
        <w:t>___________________________</w:t>
      </w:r>
      <w:r w:rsidRPr="007E198F">
        <w:tab/>
      </w:r>
      <w:r w:rsidRPr="007E198F">
        <w:tab/>
        <w:t>____________________________</w:t>
      </w:r>
    </w:p>
    <w:p w:rsidR="007E198F" w:rsidRPr="007E198F" w:rsidRDefault="007E198F" w:rsidP="007E198F">
      <w:pPr>
        <w:ind w:right="-999"/>
      </w:pPr>
      <w:r w:rsidRPr="007E198F">
        <w:t>Valde</w:t>
      </w:r>
      <w:r w:rsidR="00CF190D">
        <w:t xml:space="preserve">s locekle </w:t>
      </w:r>
      <w:proofErr w:type="spellStart"/>
      <w:r w:rsidR="00CF190D">
        <w:t>I.Kreicberga</w:t>
      </w:r>
      <w:proofErr w:type="spellEnd"/>
      <w:r w:rsidR="00CF190D">
        <w:tab/>
      </w:r>
      <w:r w:rsidR="00CF190D">
        <w:tab/>
      </w:r>
      <w:r w:rsidR="00CF190D">
        <w:tab/>
        <w:t>Vadītājs</w:t>
      </w:r>
      <w:r w:rsidR="00C141EC">
        <w:t xml:space="preserve"> Jekaterina </w:t>
      </w:r>
      <w:proofErr w:type="spellStart"/>
      <w:r w:rsidR="00C141EC">
        <w:t>Baratinskiene</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t>2.pielikums</w:t>
      </w:r>
    </w:p>
    <w:p w:rsidR="00B727F2" w:rsidRDefault="007E198F" w:rsidP="00A86008">
      <w:pPr>
        <w:ind w:right="-1050"/>
        <w:jc w:val="right"/>
      </w:pPr>
      <w:r>
        <w:t>2019</w:t>
      </w:r>
      <w:r w:rsidR="00DC02A7">
        <w:t>.gada 18</w:t>
      </w:r>
      <w:r w:rsidR="00FE0759">
        <w:t>.marta</w:t>
      </w:r>
    </w:p>
    <w:p w:rsidR="00B727F2" w:rsidRDefault="00B727F2" w:rsidP="00A86008">
      <w:pPr>
        <w:ind w:right="-1050"/>
        <w:jc w:val="right"/>
      </w:pPr>
      <w:r>
        <w:t xml:space="preserve">Vispārīgai vienošanās </w:t>
      </w:r>
      <w:proofErr w:type="spellStart"/>
      <w:r>
        <w:t>nr.</w:t>
      </w:r>
      <w:r w:rsidR="007E198F">
        <w:t>SKUS</w:t>
      </w:r>
      <w:proofErr w:type="spellEnd"/>
      <w:r w:rsidR="007A4399">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2A408D">
        <w:rPr>
          <w:b/>
          <w:bCs/>
        </w:rPr>
        <w:t xml:space="preserve"> 158/19-B</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FE0759">
        <w:t xml:space="preserve">                      </w:t>
      </w:r>
      <w:r>
        <w:t>2019</w:t>
      </w:r>
      <w:r w:rsidR="00DC02A7">
        <w:t>.gada 18</w:t>
      </w:r>
      <w:r w:rsidR="00FE0759">
        <w:t>.marta</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7E198F" w:rsidP="00A86008">
      <w:pPr>
        <w:ind w:right="-1050"/>
      </w:pPr>
      <w:r>
        <w:rPr>
          <w:b/>
        </w:rPr>
        <w:t>UAB “</w:t>
      </w:r>
      <w:proofErr w:type="spellStart"/>
      <w:r>
        <w:rPr>
          <w:b/>
        </w:rPr>
        <w:t>Barameda</w:t>
      </w:r>
      <w:proofErr w:type="spellEnd"/>
      <w:r>
        <w:rPr>
          <w:b/>
        </w:rPr>
        <w:t>”</w:t>
      </w:r>
      <w:r w:rsidR="00B727F2">
        <w:rPr>
          <w:rFonts w:eastAsia="Calibri"/>
        </w:rPr>
        <w:t xml:space="preserve">, </w:t>
      </w:r>
      <w:r w:rsidR="00E82357" w:rsidRPr="00A86008">
        <w:rPr>
          <w:lang w:eastAsia="lv-LV"/>
        </w:rPr>
        <w:t>reģ.Nr</w:t>
      </w:r>
      <w:r w:rsidR="00E82357" w:rsidRPr="00E82357">
        <w:rPr>
          <w:b/>
          <w:lang w:eastAsia="lv-LV"/>
        </w:rPr>
        <w:t>.</w:t>
      </w:r>
      <w:r w:rsidR="00E82357" w:rsidRPr="00E82357">
        <w:rPr>
          <w:lang w:eastAsia="lv-LV"/>
        </w:rPr>
        <w:t xml:space="preserve">303304004, tā Jekaterina </w:t>
      </w:r>
      <w:proofErr w:type="spellStart"/>
      <w:r w:rsidR="00E82357" w:rsidRPr="00E82357">
        <w:rPr>
          <w:lang w:eastAsia="lv-LV"/>
        </w:rPr>
        <w:t>Baratinskiene</w:t>
      </w:r>
      <w:proofErr w:type="spellEnd"/>
      <w:r w:rsidR="00E82357" w:rsidRPr="00E82357">
        <w:rPr>
          <w:lang w:eastAsia="lv-LV"/>
        </w:rPr>
        <w:t xml:space="preserve"> personā, kura rīkojas uz statūtiem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sidR="00A26E60">
        <w:rPr>
          <w:lang w:eastAsia="lv-LV"/>
        </w:rPr>
        <w:t xml:space="preserve">.gada </w:t>
      </w:r>
      <w:r w:rsidR="00DC02A7" w:rsidRPr="00DC02A7">
        <w:rPr>
          <w:lang w:eastAsia="lv-LV"/>
        </w:rPr>
        <w:t>18</w:t>
      </w:r>
      <w:r w:rsidR="00A26E60" w:rsidRPr="00DC02A7">
        <w:rPr>
          <w:lang w:eastAsia="lv-LV"/>
        </w:rPr>
        <w:t>.martā</w:t>
      </w:r>
      <w:r w:rsidRPr="00DC02A7">
        <w:rPr>
          <w:lang w:eastAsia="lv-LV"/>
        </w:rPr>
        <w:t xml:space="preserve"> noslēgto Vispārīgo vienošanos </w:t>
      </w:r>
      <w:r w:rsidRPr="007A4399">
        <w:rPr>
          <w:lang w:eastAsia="lv-LV"/>
        </w:rPr>
        <w:t xml:space="preserve">Nr. </w:t>
      </w:r>
      <w:r w:rsidR="007E198F" w:rsidRPr="007A4399">
        <w:rPr>
          <w:lang w:eastAsia="lv-LV"/>
        </w:rPr>
        <w:t>SKUS</w:t>
      </w:r>
      <w:r w:rsidR="007A4399" w:rsidRPr="007A4399">
        <w:rPr>
          <w:lang w:eastAsia="lv-LV"/>
        </w:rPr>
        <w:t xml:space="preserve"> 158/19-VV </w:t>
      </w:r>
      <w:r w:rsidRPr="007A4399">
        <w:rPr>
          <w:lang w:eastAsia="lv-LV"/>
        </w:rPr>
        <w:t>(</w:t>
      </w:r>
      <w:r>
        <w:rPr>
          <w:lang w:eastAsia="lv-LV"/>
        </w:rPr>
        <w:t>turpmāk – Vienošanās), noslēdz savā starpā šādu līgumu, turpmāk – Līgums</w:t>
      </w:r>
      <w:r w:rsidR="007A4399">
        <w:t>.</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sidR="005164B9">
        <w:rPr>
          <w:lang w:eastAsia="lv-LV"/>
        </w:rPr>
        <w:t xml:space="preserve">.gada </w:t>
      </w:r>
      <w:r w:rsidR="00DC02A7" w:rsidRPr="00DC02A7">
        <w:rPr>
          <w:lang w:eastAsia="lv-LV"/>
        </w:rPr>
        <w:t>18</w:t>
      </w:r>
      <w:r w:rsidR="005164B9" w:rsidRPr="00DC02A7">
        <w:rPr>
          <w:lang w:eastAsia="lv-LV"/>
        </w:rPr>
        <w:t>.marta</w:t>
      </w:r>
      <w:r w:rsidRPr="00DC02A7">
        <w:rPr>
          <w:lang w:eastAsia="lv-LV"/>
        </w:rPr>
        <w:t xml:space="preserve"> </w:t>
      </w:r>
      <w:proofErr w:type="spellStart"/>
      <w:r w:rsidRPr="002934E6">
        <w:rPr>
          <w:lang w:eastAsia="lv-LV"/>
        </w:rPr>
        <w:t>Nr.</w:t>
      </w:r>
      <w:r w:rsidR="007E198F" w:rsidRPr="002934E6">
        <w:rPr>
          <w:lang w:eastAsia="lv-LV"/>
        </w:rPr>
        <w:t>SKUS</w:t>
      </w:r>
      <w:proofErr w:type="spellEnd"/>
      <w:r w:rsidR="002934E6" w:rsidRPr="002934E6">
        <w:rPr>
          <w:lang w:eastAsia="lv-LV"/>
        </w:rPr>
        <w:t xml:space="preserve"> 158/19-VV </w:t>
      </w:r>
      <w:r>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EB6DB9" w:rsidRPr="00EB6DB9">
        <w:rPr>
          <w:rFonts w:eastAsia="Calibri"/>
          <w:color w:val="000000"/>
          <w:lang w:eastAsia="lv-LV"/>
        </w:rPr>
        <w:t>12 (divpadsmit</w:t>
      </w:r>
      <w:r w:rsidRPr="00EB6DB9">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9861CB" w:rsidRDefault="00B727F2" w:rsidP="00A86008">
      <w:pPr>
        <w:numPr>
          <w:ilvl w:val="2"/>
          <w:numId w:val="3"/>
        </w:numPr>
        <w:spacing w:after="120" w:line="276" w:lineRule="auto"/>
        <w:ind w:left="709" w:right="-1050"/>
        <w:contextualSpacing/>
      </w:pPr>
      <w:r>
        <w:rPr>
          <w:lang w:eastAsia="lv-LV"/>
        </w:rPr>
        <w:t>Piegādātāja par Līguma izpildi atbildīgā persona ir</w:t>
      </w:r>
      <w:r w:rsidR="00CB0FB4">
        <w:rPr>
          <w:lang w:eastAsia="lv-LV"/>
        </w:rPr>
        <w:t>________________,</w:t>
      </w:r>
      <w:proofErr w:type="spellStart"/>
      <w:r w:rsidR="00CB0FB4">
        <w:rPr>
          <w:lang w:eastAsia="lv-LV"/>
        </w:rPr>
        <w:t>tālr</w:t>
      </w:r>
      <w:proofErr w:type="spellEnd"/>
      <w:r w:rsidR="00CB0FB4">
        <w:rPr>
          <w:lang w:eastAsia="lv-LV"/>
        </w:rPr>
        <w:t>.______________, e-pasts:________________</w:t>
      </w:r>
      <w:bookmarkStart w:id="0" w:name="_GoBack"/>
      <w:bookmarkEnd w:id="0"/>
      <w:r w:rsidR="009861CB" w:rsidRPr="009861CB">
        <w:rPr>
          <w:lang w:eastAsia="lv-LV"/>
        </w:rPr>
        <w:t xml:space="preserve"> </w:t>
      </w:r>
      <w:r w:rsidRPr="009861CB">
        <w:rPr>
          <w:lang w:eastAsia="lv-LV"/>
        </w:rPr>
        <w:t xml:space="preserve"> </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5B37F7">
        <w:t xml:space="preserve">.gada </w:t>
      </w:r>
      <w:r w:rsidR="00DC02A7" w:rsidRPr="00DC02A7">
        <w:t>18</w:t>
      </w:r>
      <w:r w:rsidR="005B37F7" w:rsidRPr="00DC02A7">
        <w:t>.martu</w:t>
      </w:r>
      <w:r w:rsidR="00B727F2" w:rsidRPr="00DC02A7">
        <w:t xml:space="preserve"> un</w:t>
      </w:r>
      <w:r w:rsidR="00B727F2">
        <w:t xml:space="preserve">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w:t>
      </w:r>
      <w:r w:rsidRPr="00357132">
        <w:rPr>
          <w:snapToGrid w:val="0"/>
          <w:lang w:eastAsia="lv-LV"/>
        </w:rPr>
        <w:t xml:space="preserve">sagatavots </w:t>
      </w:r>
      <w:r w:rsidR="00357132" w:rsidRPr="00357132">
        <w:rPr>
          <w:snapToGrid w:val="0"/>
          <w:lang w:eastAsia="lv-LV"/>
        </w:rPr>
        <w:t>uz 6 (sešām</w:t>
      </w:r>
      <w:r w:rsidR="00763932" w:rsidRPr="00357132">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Default="006A33BB" w:rsidP="00A86008">
      <w:pPr>
        <w:numPr>
          <w:ilvl w:val="2"/>
          <w:numId w:val="3"/>
        </w:numPr>
        <w:spacing w:after="200" w:line="276" w:lineRule="auto"/>
        <w:ind w:left="567" w:right="-1050" w:hanging="567"/>
      </w:pPr>
      <w:r>
        <w:t>1.pielikums – T</w:t>
      </w:r>
      <w:r w:rsidR="00B727F2">
        <w:t>ehniskais – finanšu piedāvājums uz</w:t>
      </w:r>
      <w:r w:rsidR="00615088">
        <w:t xml:space="preserve"> </w:t>
      </w:r>
      <w:r w:rsidR="00357132" w:rsidRPr="00357132">
        <w:t>2 (divām) lapām</w:t>
      </w:r>
      <w:r w:rsidR="00B727F2" w:rsidRPr="00357132">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Pr>
          <w:b/>
          <w:bCs/>
        </w:rPr>
        <w:tab/>
      </w:r>
      <w:r>
        <w:rPr>
          <w:b/>
          <w:bCs/>
        </w:rPr>
        <w:tab/>
        <w:t>UAB</w:t>
      </w:r>
      <w:r w:rsidRPr="007E198F">
        <w:rPr>
          <w:b/>
          <w:bCs/>
        </w:rPr>
        <w:t xml:space="preserve"> “</w:t>
      </w:r>
      <w:proofErr w:type="spellStart"/>
      <w:r>
        <w:rPr>
          <w:b/>
          <w:bCs/>
        </w:rPr>
        <w:t>Barameda</w:t>
      </w:r>
      <w:proofErr w:type="spellEnd"/>
      <w:r w:rsidRPr="007E198F">
        <w:rPr>
          <w:b/>
          <w:bCs/>
        </w:rPr>
        <w:t>”</w:t>
      </w:r>
    </w:p>
    <w:p w:rsidR="004C01AA" w:rsidRPr="007E198F" w:rsidRDefault="004C01AA" w:rsidP="004C01AA">
      <w:pPr>
        <w:ind w:right="-999"/>
        <w:rPr>
          <w:b/>
          <w:bCs/>
        </w:rPr>
      </w:pPr>
      <w:r w:rsidRPr="007E198F">
        <w:rPr>
          <w:b/>
          <w:bCs/>
        </w:rPr>
        <w:t>universitātes slimnīca”</w:t>
      </w:r>
    </w:p>
    <w:p w:rsidR="004C01AA" w:rsidRPr="007E198F" w:rsidRDefault="00357132" w:rsidP="004C01AA">
      <w:pPr>
        <w:ind w:right="-999"/>
      </w:pPr>
      <w:proofErr w:type="spellStart"/>
      <w:r>
        <w:t>Reģ</w:t>
      </w:r>
      <w:proofErr w:type="spellEnd"/>
      <w:r>
        <w:t>. Nr. 40003457109</w:t>
      </w:r>
      <w:r>
        <w:tab/>
      </w:r>
      <w:r>
        <w:tab/>
      </w:r>
      <w:r>
        <w:tab/>
        <w:t>Reģ.Nr.303304004</w:t>
      </w:r>
    </w:p>
    <w:p w:rsidR="004C01AA" w:rsidRPr="007E198F" w:rsidRDefault="004C01AA" w:rsidP="00357132">
      <w:pPr>
        <w:ind w:left="4320" w:right="-999" w:hanging="4320"/>
      </w:pPr>
      <w:r w:rsidRPr="007E198F">
        <w:t>Pi</w:t>
      </w:r>
      <w:r w:rsidR="00357132">
        <w:t>lsoņu iela 13, Rīga, LV – 1002</w:t>
      </w:r>
      <w:r w:rsidR="00357132">
        <w:tab/>
      </w:r>
      <w:proofErr w:type="spellStart"/>
      <w:r w:rsidR="00357132">
        <w:t>Perkūnkiemio</w:t>
      </w:r>
      <w:proofErr w:type="spellEnd"/>
      <w:r w:rsidR="00357132">
        <w:t xml:space="preserve"> g. 11-62, 12114, Viļņa, Lietuvas  Republika</w:t>
      </w:r>
    </w:p>
    <w:p w:rsidR="004C01AA" w:rsidRPr="007E198F" w:rsidRDefault="004C01AA" w:rsidP="004C01AA">
      <w:pPr>
        <w:ind w:right="-999"/>
      </w:pPr>
      <w:r w:rsidRPr="007E198F">
        <w:t xml:space="preserve">Konta Nr. </w:t>
      </w:r>
      <w:r w:rsidRPr="007E198F">
        <w:rPr>
          <w:bCs/>
        </w:rPr>
        <w:t>LV74HABA0551027673367</w:t>
      </w:r>
      <w:r w:rsidRPr="007E198F">
        <w:rPr>
          <w:bCs/>
        </w:rPr>
        <w:tab/>
        <w:t>Konta Nr. ____________</w:t>
      </w:r>
    </w:p>
    <w:p w:rsidR="004C01AA" w:rsidRPr="007E198F" w:rsidRDefault="004C01AA" w:rsidP="004C01AA">
      <w:pPr>
        <w:ind w:right="-999"/>
      </w:pPr>
      <w:r w:rsidRPr="007E198F">
        <w:t xml:space="preserve">Banka: AS Swedbank  </w:t>
      </w:r>
      <w:r w:rsidRPr="007E198F">
        <w:tab/>
      </w:r>
      <w:r w:rsidRPr="007E198F">
        <w:tab/>
      </w:r>
      <w:r w:rsidRPr="007E198F">
        <w:tab/>
        <w:t>Banka: _____________</w:t>
      </w:r>
    </w:p>
    <w:p w:rsidR="004C01AA" w:rsidRPr="007E198F" w:rsidRDefault="004C01AA" w:rsidP="004C01AA">
      <w:pPr>
        <w:ind w:right="-999"/>
      </w:pPr>
      <w:r w:rsidRPr="007E198F">
        <w:t xml:space="preserve">Kods: </w:t>
      </w:r>
      <w:r w:rsidRPr="007E198F">
        <w:rPr>
          <w:bCs/>
        </w:rPr>
        <w:t>HABALV22</w:t>
      </w:r>
      <w:r w:rsidRPr="007E198F">
        <w:rPr>
          <w:bCs/>
        </w:rPr>
        <w:tab/>
      </w:r>
      <w:r w:rsidRPr="007E198F">
        <w:rPr>
          <w:bCs/>
        </w:rPr>
        <w:tab/>
      </w:r>
      <w:r w:rsidRPr="007E198F">
        <w:rPr>
          <w:bCs/>
        </w:rPr>
        <w:tab/>
      </w:r>
      <w:r w:rsidRPr="007E198F">
        <w:rPr>
          <w:bCs/>
        </w:rPr>
        <w:tab/>
        <w:t>Kods:_____________</w:t>
      </w:r>
    </w:p>
    <w:p w:rsidR="004C01AA" w:rsidRPr="007E198F" w:rsidRDefault="004C01AA" w:rsidP="004C01AA">
      <w:pPr>
        <w:ind w:right="-999"/>
      </w:pPr>
    </w:p>
    <w:p w:rsidR="004C01AA" w:rsidRPr="007E198F" w:rsidRDefault="004C01AA" w:rsidP="004C01AA">
      <w:pPr>
        <w:ind w:right="-999"/>
      </w:pPr>
    </w:p>
    <w:p w:rsidR="004C01AA" w:rsidRPr="007E198F" w:rsidRDefault="004C01AA" w:rsidP="004C01AA">
      <w:pPr>
        <w:ind w:right="-999"/>
      </w:pPr>
      <w:r w:rsidRPr="007E198F">
        <w:t>___________________________</w:t>
      </w:r>
      <w:r w:rsidRPr="007E198F">
        <w:tab/>
      </w:r>
      <w:r w:rsidRPr="007E198F">
        <w:tab/>
        <w:t>____________________________</w:t>
      </w:r>
    </w:p>
    <w:p w:rsidR="004C01AA" w:rsidRPr="007E198F" w:rsidRDefault="004C01AA" w:rsidP="004C01AA">
      <w:pPr>
        <w:ind w:right="-999"/>
      </w:pPr>
      <w:r w:rsidRPr="007E198F">
        <w:t>Valde</w:t>
      </w:r>
      <w:r w:rsidR="00357132">
        <w:t xml:space="preserve">s locekle </w:t>
      </w:r>
      <w:proofErr w:type="spellStart"/>
      <w:r w:rsidR="00357132">
        <w:t>I.Kreicberga</w:t>
      </w:r>
      <w:proofErr w:type="spellEnd"/>
      <w:r w:rsidR="00357132">
        <w:tab/>
      </w:r>
      <w:r w:rsidR="00357132">
        <w:tab/>
      </w:r>
      <w:r w:rsidR="00357132">
        <w:tab/>
      </w:r>
      <w:r w:rsidR="00357132" w:rsidRPr="00357132">
        <w:t xml:space="preserve">Vadītājs Jekaterina </w:t>
      </w:r>
      <w:proofErr w:type="spellStart"/>
      <w:r w:rsidR="00357132" w:rsidRPr="00357132">
        <w:t>Baratinskiene</w:t>
      </w:r>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p w:rsidR="00B727F2" w:rsidRDefault="00B727F2" w:rsidP="00A86008">
      <w:pPr>
        <w:ind w:right="-1050"/>
        <w:rPr>
          <w:bCs/>
          <w:i/>
          <w:lang w:eastAsia="lv-LV"/>
        </w:rPr>
      </w:pPr>
    </w:p>
    <w:p w:rsidR="00B727F2" w:rsidRDefault="00B727F2" w:rsidP="00A86008">
      <w:pPr>
        <w:ind w:right="-1050"/>
        <w:rPr>
          <w:bCs/>
          <w:i/>
          <w:lang w:eastAsia="lv-LV"/>
        </w:rPr>
      </w:pPr>
    </w:p>
    <w:p w:rsidR="00B727F2" w:rsidRDefault="00B727F2" w:rsidP="00A86008">
      <w:pPr>
        <w:ind w:right="-1050"/>
        <w:rPr>
          <w:bCs/>
          <w:i/>
          <w:lang w:eastAsia="lv-LV"/>
        </w:rPr>
      </w:pPr>
    </w:p>
    <w:p w:rsidR="00B727F2" w:rsidRDefault="00B727F2" w:rsidP="00A86008">
      <w:pPr>
        <w:ind w:right="-1050"/>
        <w:rPr>
          <w:bCs/>
          <w:i/>
          <w:lang w:eastAsia="lv-LV"/>
        </w:rPr>
      </w:pPr>
    </w:p>
    <w:p w:rsidR="00B727F2" w:rsidRDefault="00B727F2" w:rsidP="00A86008">
      <w:pPr>
        <w:spacing w:after="160" w:line="256" w:lineRule="auto"/>
        <w:ind w:right="-1050"/>
        <w:rPr>
          <w:b/>
        </w:rPr>
      </w:pPr>
    </w:p>
    <w:p w:rsidR="00775CA5" w:rsidRDefault="00775CA5" w:rsidP="00A86008">
      <w:pPr>
        <w:ind w:right="-1050"/>
      </w:pPr>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CB0FB4">
          <w:rPr>
            <w:noProof/>
          </w:rPr>
          <w:t>12</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94810"/>
    <w:rsid w:val="001D2868"/>
    <w:rsid w:val="001D39F4"/>
    <w:rsid w:val="002934E6"/>
    <w:rsid w:val="002A408D"/>
    <w:rsid w:val="00357132"/>
    <w:rsid w:val="003715F5"/>
    <w:rsid w:val="0042093E"/>
    <w:rsid w:val="00460BA4"/>
    <w:rsid w:val="004C01AA"/>
    <w:rsid w:val="00507A57"/>
    <w:rsid w:val="005164B9"/>
    <w:rsid w:val="005B37F7"/>
    <w:rsid w:val="005E62B6"/>
    <w:rsid w:val="00615088"/>
    <w:rsid w:val="006A33BB"/>
    <w:rsid w:val="00723060"/>
    <w:rsid w:val="00763932"/>
    <w:rsid w:val="00775CA5"/>
    <w:rsid w:val="0078503A"/>
    <w:rsid w:val="007A4399"/>
    <w:rsid w:val="007E198F"/>
    <w:rsid w:val="00824704"/>
    <w:rsid w:val="008B7617"/>
    <w:rsid w:val="00941416"/>
    <w:rsid w:val="00945383"/>
    <w:rsid w:val="009861CB"/>
    <w:rsid w:val="009D7AF8"/>
    <w:rsid w:val="00A11EE5"/>
    <w:rsid w:val="00A26E60"/>
    <w:rsid w:val="00A86008"/>
    <w:rsid w:val="00AF646A"/>
    <w:rsid w:val="00B17E9E"/>
    <w:rsid w:val="00B727F2"/>
    <w:rsid w:val="00BB377A"/>
    <w:rsid w:val="00C141EC"/>
    <w:rsid w:val="00C43A00"/>
    <w:rsid w:val="00CB0FB4"/>
    <w:rsid w:val="00CB6B9D"/>
    <w:rsid w:val="00CF190D"/>
    <w:rsid w:val="00CF6837"/>
    <w:rsid w:val="00D342FE"/>
    <w:rsid w:val="00D52058"/>
    <w:rsid w:val="00DC02A7"/>
    <w:rsid w:val="00E24E7D"/>
    <w:rsid w:val="00E82357"/>
    <w:rsid w:val="00EB6DB9"/>
    <w:rsid w:val="00F10D44"/>
    <w:rsid w:val="00F2496D"/>
    <w:rsid w:val="00F57A4C"/>
    <w:rsid w:val="00FE07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12</Pages>
  <Words>18783</Words>
  <Characters>10707</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52</cp:revision>
  <cp:lastPrinted>2019-02-14T09:00:00Z</cp:lastPrinted>
  <dcterms:created xsi:type="dcterms:W3CDTF">2019-02-14T08:19:00Z</dcterms:created>
  <dcterms:modified xsi:type="dcterms:W3CDTF">2019-04-08T12:38:00Z</dcterms:modified>
</cp:coreProperties>
</file>